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B291" w14:textId="77777777" w:rsidR="007A3AD4" w:rsidRPr="00ED1606" w:rsidRDefault="00ED1606" w:rsidP="00B8160F">
      <w:pPr>
        <w:rPr>
          <w:rFonts w:ascii="Calibri" w:hAnsi="Calibri"/>
          <w:b/>
          <w:sz w:val="28"/>
          <w:szCs w:val="28"/>
        </w:rPr>
      </w:pPr>
      <w:r w:rsidRPr="00ED1606">
        <w:rPr>
          <w:rFonts w:ascii="Calibri" w:hAnsi="Calibri"/>
          <w:b/>
          <w:sz w:val="28"/>
          <w:szCs w:val="28"/>
        </w:rPr>
        <w:t>Learning Disability Inpatient Services - Transfer Checklist</w:t>
      </w:r>
    </w:p>
    <w:p w14:paraId="38461BD3" w14:textId="77777777" w:rsidR="00152FE1" w:rsidRPr="00ED1606" w:rsidRDefault="00152FE1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028"/>
        <w:gridCol w:w="4252"/>
        <w:gridCol w:w="1843"/>
      </w:tblGrid>
      <w:tr w:rsidR="00DF1715" w:rsidRPr="005B04B5" w14:paraId="799E974E" w14:textId="77777777" w:rsidTr="004E59CA">
        <w:tc>
          <w:tcPr>
            <w:tcW w:w="1942" w:type="dxa"/>
            <w:shd w:val="clear" w:color="auto" w:fill="auto"/>
          </w:tcPr>
          <w:p w14:paraId="74A63B80" w14:textId="77777777" w:rsidR="00DF1715" w:rsidRPr="005B04B5" w:rsidRDefault="00DF1715" w:rsidP="005B04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B04B5">
              <w:rPr>
                <w:rFonts w:ascii="Calibri" w:hAnsi="Calibri"/>
                <w:b/>
                <w:sz w:val="28"/>
                <w:szCs w:val="28"/>
              </w:rPr>
              <w:t xml:space="preserve">Current Unit </w:t>
            </w:r>
          </w:p>
        </w:tc>
        <w:tc>
          <w:tcPr>
            <w:tcW w:w="2028" w:type="dxa"/>
            <w:shd w:val="clear" w:color="auto" w:fill="auto"/>
          </w:tcPr>
          <w:p w14:paraId="28459324" w14:textId="77777777" w:rsidR="00DF1715" w:rsidRPr="005B04B5" w:rsidRDefault="00DF1715" w:rsidP="00152FE1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Transfer Unit</w:t>
            </w:r>
          </w:p>
        </w:tc>
        <w:tc>
          <w:tcPr>
            <w:tcW w:w="4252" w:type="dxa"/>
          </w:tcPr>
          <w:p w14:paraId="102A8673" w14:textId="77777777" w:rsidR="00DF1715" w:rsidRPr="005B04B5" w:rsidRDefault="00DF1715" w:rsidP="00DF1715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Out of Area ( Organisation &amp; Unit)</w:t>
            </w:r>
          </w:p>
        </w:tc>
        <w:tc>
          <w:tcPr>
            <w:tcW w:w="1843" w:type="dxa"/>
            <w:shd w:val="clear" w:color="auto" w:fill="auto"/>
          </w:tcPr>
          <w:p w14:paraId="4A74B05C" w14:textId="77777777" w:rsidR="00DF1715" w:rsidRPr="005B04B5" w:rsidRDefault="00DF1715" w:rsidP="005B04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Legal Status</w:t>
            </w:r>
          </w:p>
        </w:tc>
      </w:tr>
      <w:tr w:rsidR="00DF1715" w:rsidRPr="005B04B5" w14:paraId="496B9AFB" w14:textId="77777777" w:rsidTr="004E59CA">
        <w:tc>
          <w:tcPr>
            <w:tcW w:w="1942" w:type="dxa"/>
            <w:shd w:val="clear" w:color="auto" w:fill="auto"/>
          </w:tcPr>
          <w:p w14:paraId="541F7C07" w14:textId="77777777" w:rsidR="00DF1715" w:rsidRPr="005B04B5" w:rsidRDefault="00DF1715" w:rsidP="005B04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14:paraId="56E5F993" w14:textId="77777777" w:rsidR="00DF1715" w:rsidRPr="005B04B5" w:rsidRDefault="00DF1715" w:rsidP="005B04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4FA45EDC" w14:textId="77777777" w:rsidR="00DF1715" w:rsidRPr="005B04B5" w:rsidRDefault="00DF1715" w:rsidP="005B04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FD7EB52" w14:textId="77777777" w:rsidR="00DF1715" w:rsidRPr="005B04B5" w:rsidRDefault="00DF1715" w:rsidP="005B04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40256221" w14:textId="77777777" w:rsidR="00152FE1" w:rsidRPr="007F5480" w:rsidRDefault="00152FE1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1004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361"/>
        <w:gridCol w:w="1652"/>
        <w:gridCol w:w="4394"/>
      </w:tblGrid>
      <w:tr w:rsidR="00D21E5A" w:rsidRPr="007A3AD4" w14:paraId="0AB8F610" w14:textId="77777777" w:rsidTr="00B8160F">
        <w:tc>
          <w:tcPr>
            <w:tcW w:w="642" w:type="dxa"/>
          </w:tcPr>
          <w:p w14:paraId="753268BF" w14:textId="77777777" w:rsidR="00D21E5A" w:rsidRPr="007A3AD4" w:rsidRDefault="00D21E5A" w:rsidP="007A3AD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61" w:type="dxa"/>
          </w:tcPr>
          <w:p w14:paraId="29E962A5" w14:textId="77777777" w:rsidR="00D21E5A" w:rsidRPr="007A3AD4" w:rsidRDefault="00D21E5A" w:rsidP="007A3A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52" w:type="dxa"/>
          </w:tcPr>
          <w:p w14:paraId="797A2622" w14:textId="77777777" w:rsidR="00D21E5A" w:rsidRPr="007A3AD4" w:rsidRDefault="00D21E5A" w:rsidP="007A3A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A3AD4">
              <w:rPr>
                <w:rFonts w:ascii="Calibri" w:hAnsi="Calibri"/>
                <w:sz w:val="22"/>
                <w:szCs w:val="22"/>
              </w:rPr>
              <w:t>Completed</w:t>
            </w:r>
          </w:p>
        </w:tc>
        <w:tc>
          <w:tcPr>
            <w:tcW w:w="4394" w:type="dxa"/>
          </w:tcPr>
          <w:p w14:paraId="5E15F085" w14:textId="77777777" w:rsidR="00D21E5A" w:rsidRPr="007A3AD4" w:rsidRDefault="00D21E5A" w:rsidP="007A3AD4">
            <w:pPr>
              <w:jc w:val="center"/>
              <w:rPr>
                <w:rFonts w:ascii="Calibri" w:hAnsi="Calibri"/>
              </w:rPr>
            </w:pPr>
            <w:r w:rsidRPr="007A3AD4">
              <w:rPr>
                <w:rFonts w:ascii="Calibri" w:hAnsi="Calibri"/>
              </w:rPr>
              <w:t>Comments / Actions</w:t>
            </w:r>
          </w:p>
        </w:tc>
      </w:tr>
      <w:tr w:rsidR="00D21E5A" w:rsidRPr="007A3AD4" w14:paraId="771E2A8B" w14:textId="77777777" w:rsidTr="00B8160F">
        <w:tc>
          <w:tcPr>
            <w:tcW w:w="642" w:type="dxa"/>
            <w:shd w:val="clear" w:color="auto" w:fill="D9E2F3"/>
          </w:tcPr>
          <w:p w14:paraId="74C46BD2" w14:textId="77777777" w:rsidR="00D21E5A" w:rsidRPr="007A3AD4" w:rsidRDefault="00CF6CAE" w:rsidP="007A3AD4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3361" w:type="dxa"/>
            <w:shd w:val="clear" w:color="auto" w:fill="D9E2F3"/>
          </w:tcPr>
          <w:p w14:paraId="2E695758" w14:textId="77777777" w:rsidR="00D21E5A" w:rsidRPr="000601F1" w:rsidRDefault="00D21E5A" w:rsidP="00152FE1">
            <w:pPr>
              <w:rPr>
                <w:rFonts w:ascii="Calibri" w:hAnsi="Calibri"/>
                <w:b/>
                <w:bCs/>
              </w:rPr>
            </w:pPr>
            <w:r w:rsidRPr="000601F1">
              <w:rPr>
                <w:rFonts w:ascii="Calibri" w:hAnsi="Calibri"/>
                <w:b/>
                <w:bCs/>
              </w:rPr>
              <w:t xml:space="preserve">Legal </w:t>
            </w:r>
          </w:p>
        </w:tc>
        <w:tc>
          <w:tcPr>
            <w:tcW w:w="1652" w:type="dxa"/>
            <w:shd w:val="clear" w:color="auto" w:fill="D9E2F3"/>
          </w:tcPr>
          <w:p w14:paraId="1A488EC8" w14:textId="77777777" w:rsidR="00D21E5A" w:rsidRPr="007A3AD4" w:rsidRDefault="009833D9" w:rsidP="007A3A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Yes / No</w:t>
            </w:r>
          </w:p>
        </w:tc>
        <w:tc>
          <w:tcPr>
            <w:tcW w:w="4394" w:type="dxa"/>
            <w:shd w:val="clear" w:color="auto" w:fill="D9E2F3"/>
          </w:tcPr>
          <w:p w14:paraId="6C9A50E4" w14:textId="77777777" w:rsidR="00D21E5A" w:rsidRPr="007A3AD4" w:rsidRDefault="00D21E5A" w:rsidP="007A3AD4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512E2391" w14:textId="77777777" w:rsidTr="00B8160F">
        <w:tc>
          <w:tcPr>
            <w:tcW w:w="642" w:type="dxa"/>
            <w:shd w:val="clear" w:color="auto" w:fill="D9E2F3"/>
          </w:tcPr>
          <w:p w14:paraId="5B53101A" w14:textId="77777777" w:rsidR="00D21E5A" w:rsidRDefault="00D21E5A" w:rsidP="00152FE1">
            <w:pPr>
              <w:jc w:val="center"/>
              <w:rPr>
                <w:rFonts w:ascii="Calibri" w:hAnsi="Calibri"/>
              </w:rPr>
            </w:pPr>
            <w:r w:rsidRPr="00756B41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.1</w:t>
            </w:r>
          </w:p>
        </w:tc>
        <w:tc>
          <w:tcPr>
            <w:tcW w:w="3361" w:type="dxa"/>
            <w:shd w:val="clear" w:color="auto" w:fill="D9E2F3"/>
          </w:tcPr>
          <w:p w14:paraId="1C9DAE28" w14:textId="77777777" w:rsidR="00D21E5A" w:rsidRDefault="00D21E5A" w:rsidP="00152FE1">
            <w:pPr>
              <w:rPr>
                <w:rFonts w:ascii="Calibri" w:hAnsi="Calibri"/>
              </w:rPr>
            </w:pPr>
            <w:r w:rsidRPr="00756B41">
              <w:rPr>
                <w:rFonts w:ascii="Calibri" w:hAnsi="Calibri"/>
              </w:rPr>
              <w:t xml:space="preserve">Has the patient been assessed to have capacity </w:t>
            </w:r>
            <w:r>
              <w:rPr>
                <w:rFonts w:ascii="Calibri" w:hAnsi="Calibri"/>
              </w:rPr>
              <w:t xml:space="preserve">to agree to transfer and MCA </w:t>
            </w:r>
            <w:r w:rsidR="006D5F1A">
              <w:rPr>
                <w:rFonts w:ascii="Calibri" w:hAnsi="Calibri"/>
              </w:rPr>
              <w:t xml:space="preserve">documentation </w:t>
            </w:r>
            <w:r>
              <w:rPr>
                <w:rFonts w:ascii="Calibri" w:hAnsi="Calibri"/>
              </w:rPr>
              <w:t xml:space="preserve">completed </w:t>
            </w:r>
          </w:p>
        </w:tc>
        <w:tc>
          <w:tcPr>
            <w:tcW w:w="1652" w:type="dxa"/>
            <w:shd w:val="clear" w:color="auto" w:fill="D9E2F3"/>
          </w:tcPr>
          <w:p w14:paraId="682EFFE8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D9E2F3"/>
          </w:tcPr>
          <w:p w14:paraId="6E1C5D24" w14:textId="77777777" w:rsidR="00D21E5A" w:rsidRDefault="00D21E5A" w:rsidP="00152FE1">
            <w:pPr>
              <w:rPr>
                <w:rFonts w:ascii="Calibri" w:hAnsi="Calibri"/>
              </w:rPr>
            </w:pPr>
          </w:p>
        </w:tc>
      </w:tr>
      <w:tr w:rsidR="00D21E5A" w:rsidRPr="007A3AD4" w14:paraId="17772D53" w14:textId="77777777" w:rsidTr="00B8160F">
        <w:tc>
          <w:tcPr>
            <w:tcW w:w="642" w:type="dxa"/>
            <w:shd w:val="clear" w:color="auto" w:fill="D9E2F3"/>
          </w:tcPr>
          <w:p w14:paraId="72174452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</w:t>
            </w:r>
          </w:p>
        </w:tc>
        <w:tc>
          <w:tcPr>
            <w:tcW w:w="3361" w:type="dxa"/>
            <w:shd w:val="clear" w:color="auto" w:fill="D9E2F3"/>
          </w:tcPr>
          <w:p w14:paraId="01A4E50B" w14:textId="77777777" w:rsidR="00D21E5A" w:rsidRPr="007A3AD4" w:rsidRDefault="00D21E5A" w:rsidP="00152FE1">
            <w:pPr>
              <w:rPr>
                <w:rFonts w:ascii="Calibri" w:hAnsi="Calibri"/>
              </w:rPr>
            </w:pPr>
            <w:r w:rsidRPr="00756B41">
              <w:rPr>
                <w:rFonts w:ascii="Calibri" w:hAnsi="Calibri"/>
              </w:rPr>
              <w:t xml:space="preserve">If no, has </w:t>
            </w:r>
            <w:r>
              <w:rPr>
                <w:rFonts w:ascii="Calibri" w:hAnsi="Calibri"/>
              </w:rPr>
              <w:t xml:space="preserve">transfer </w:t>
            </w:r>
            <w:r w:rsidRPr="00756B41">
              <w:rPr>
                <w:rFonts w:ascii="Calibri" w:hAnsi="Calibri"/>
              </w:rPr>
              <w:t xml:space="preserve">been agreed &amp; recorded as </w:t>
            </w:r>
            <w:r>
              <w:rPr>
                <w:rFonts w:ascii="Calibri" w:hAnsi="Calibri"/>
              </w:rPr>
              <w:t xml:space="preserve">MCA / </w:t>
            </w:r>
            <w:r w:rsidRPr="00756B41">
              <w:rPr>
                <w:rFonts w:ascii="Calibri" w:hAnsi="Calibri"/>
              </w:rPr>
              <w:t>Best Interest Decision meeting</w:t>
            </w:r>
          </w:p>
        </w:tc>
        <w:tc>
          <w:tcPr>
            <w:tcW w:w="1652" w:type="dxa"/>
            <w:shd w:val="clear" w:color="auto" w:fill="D9E2F3"/>
          </w:tcPr>
          <w:p w14:paraId="2DF39629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D9E2F3"/>
          </w:tcPr>
          <w:p w14:paraId="74D48174" w14:textId="77777777" w:rsidR="00D21E5A" w:rsidRDefault="00D21E5A" w:rsidP="00152FE1">
            <w:pPr>
              <w:rPr>
                <w:rFonts w:ascii="Calibri" w:hAnsi="Calibri"/>
              </w:rPr>
            </w:pPr>
          </w:p>
        </w:tc>
      </w:tr>
      <w:tr w:rsidR="00D21E5A" w:rsidRPr="007A3AD4" w14:paraId="14F5A188" w14:textId="77777777" w:rsidTr="00B8160F">
        <w:tc>
          <w:tcPr>
            <w:tcW w:w="642" w:type="dxa"/>
            <w:shd w:val="clear" w:color="auto" w:fill="D9E2F3"/>
          </w:tcPr>
          <w:p w14:paraId="521293DB" w14:textId="77777777" w:rsidR="00D21E5A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1.3</w:t>
            </w:r>
          </w:p>
        </w:tc>
        <w:tc>
          <w:tcPr>
            <w:tcW w:w="3361" w:type="dxa"/>
            <w:shd w:val="clear" w:color="auto" w:fill="D9E2F3"/>
          </w:tcPr>
          <w:p w14:paraId="2DBF1612" w14:textId="77777777" w:rsidR="00D21E5A" w:rsidRPr="00756B41" w:rsidRDefault="00D21E5A" w:rsidP="00152F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Transfer of Responsible Clinician Form completed</w:t>
            </w:r>
          </w:p>
        </w:tc>
        <w:tc>
          <w:tcPr>
            <w:tcW w:w="1652" w:type="dxa"/>
            <w:shd w:val="clear" w:color="auto" w:fill="D9E2F3"/>
          </w:tcPr>
          <w:p w14:paraId="16BE7E64" w14:textId="77777777" w:rsidR="00D21E5A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D9E2F3"/>
          </w:tcPr>
          <w:p w14:paraId="2503919B" w14:textId="77777777" w:rsidR="00D21E5A" w:rsidRDefault="00D21E5A" w:rsidP="00152FE1">
            <w:pPr>
              <w:rPr>
                <w:rFonts w:ascii="Calibri" w:hAnsi="Calibri"/>
              </w:rPr>
            </w:pPr>
          </w:p>
        </w:tc>
      </w:tr>
      <w:tr w:rsidR="00D21E5A" w:rsidRPr="007A3AD4" w14:paraId="53F962AA" w14:textId="77777777" w:rsidTr="00B8160F">
        <w:tc>
          <w:tcPr>
            <w:tcW w:w="642" w:type="dxa"/>
            <w:shd w:val="clear" w:color="auto" w:fill="D9E2F3"/>
          </w:tcPr>
          <w:p w14:paraId="2E42970E" w14:textId="77777777" w:rsidR="00D21E5A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1.4</w:t>
            </w:r>
          </w:p>
        </w:tc>
        <w:tc>
          <w:tcPr>
            <w:tcW w:w="3361" w:type="dxa"/>
            <w:shd w:val="clear" w:color="auto" w:fill="D9E2F3"/>
          </w:tcPr>
          <w:p w14:paraId="4BA9B3D9" w14:textId="77777777" w:rsidR="00D21E5A" w:rsidRDefault="00D21E5A" w:rsidP="00152FE1">
            <w:pPr>
              <w:rPr>
                <w:rFonts w:ascii="Calibri" w:hAnsi="Calibri"/>
              </w:rPr>
            </w:pPr>
            <w:r w:rsidRPr="00152FE1">
              <w:rPr>
                <w:rFonts w:ascii="Calibri" w:hAnsi="Calibri"/>
              </w:rPr>
              <w:t>Assessment of capacity to consent to treatment</w:t>
            </w:r>
            <w:r>
              <w:rPr>
                <w:rFonts w:ascii="Calibri" w:hAnsi="Calibri"/>
              </w:rPr>
              <w:t xml:space="preserve"> completed </w:t>
            </w:r>
          </w:p>
        </w:tc>
        <w:tc>
          <w:tcPr>
            <w:tcW w:w="1652" w:type="dxa"/>
            <w:shd w:val="clear" w:color="auto" w:fill="D9E2F3"/>
          </w:tcPr>
          <w:p w14:paraId="48657BC6" w14:textId="77777777" w:rsidR="00D21E5A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D9E2F3"/>
          </w:tcPr>
          <w:p w14:paraId="784A4301" w14:textId="77777777" w:rsidR="00D21E5A" w:rsidRDefault="00D21E5A" w:rsidP="00152FE1">
            <w:pPr>
              <w:rPr>
                <w:rFonts w:ascii="Calibri" w:hAnsi="Calibri"/>
              </w:rPr>
            </w:pPr>
          </w:p>
        </w:tc>
      </w:tr>
      <w:tr w:rsidR="00D21E5A" w:rsidRPr="007A3AD4" w14:paraId="75B1DCD4" w14:textId="77777777" w:rsidTr="00B8160F">
        <w:tc>
          <w:tcPr>
            <w:tcW w:w="642" w:type="dxa"/>
            <w:shd w:val="clear" w:color="auto" w:fill="D9E2F3"/>
          </w:tcPr>
          <w:p w14:paraId="214B03C7" w14:textId="77777777" w:rsidR="00D21E5A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1.5</w:t>
            </w:r>
          </w:p>
        </w:tc>
        <w:tc>
          <w:tcPr>
            <w:tcW w:w="3361" w:type="dxa"/>
            <w:shd w:val="clear" w:color="auto" w:fill="D9E2F3"/>
          </w:tcPr>
          <w:p w14:paraId="55DCB1F9" w14:textId="77777777" w:rsidR="00D21E5A" w:rsidRPr="00152FE1" w:rsidRDefault="00D21E5A" w:rsidP="00152F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T1 / T2 / T3 </w:t>
            </w:r>
          </w:p>
        </w:tc>
        <w:tc>
          <w:tcPr>
            <w:tcW w:w="1652" w:type="dxa"/>
            <w:shd w:val="clear" w:color="auto" w:fill="D9E2F3"/>
          </w:tcPr>
          <w:p w14:paraId="0EA47EA4" w14:textId="77777777" w:rsidR="00D21E5A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D9E2F3"/>
          </w:tcPr>
          <w:p w14:paraId="579B239B" w14:textId="77777777" w:rsidR="00D21E5A" w:rsidRDefault="00D21E5A" w:rsidP="00152FE1">
            <w:pPr>
              <w:rPr>
                <w:rFonts w:ascii="Calibri" w:hAnsi="Calibri"/>
              </w:rPr>
            </w:pPr>
          </w:p>
        </w:tc>
      </w:tr>
      <w:tr w:rsidR="00D21E5A" w:rsidRPr="007A3AD4" w14:paraId="62DCFD40" w14:textId="77777777" w:rsidTr="00B8160F">
        <w:tc>
          <w:tcPr>
            <w:tcW w:w="642" w:type="dxa"/>
            <w:shd w:val="clear" w:color="auto" w:fill="D9E2F3"/>
          </w:tcPr>
          <w:p w14:paraId="4371A3F5" w14:textId="77777777" w:rsidR="00D21E5A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1.6</w:t>
            </w:r>
          </w:p>
        </w:tc>
        <w:tc>
          <w:tcPr>
            <w:tcW w:w="3361" w:type="dxa"/>
            <w:shd w:val="clear" w:color="auto" w:fill="D9E2F3"/>
          </w:tcPr>
          <w:p w14:paraId="79ABBA0E" w14:textId="77777777" w:rsidR="00D21E5A" w:rsidRDefault="00D21E5A" w:rsidP="00152F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Mental Health Legislation informed of transfer </w:t>
            </w:r>
          </w:p>
        </w:tc>
        <w:tc>
          <w:tcPr>
            <w:tcW w:w="1652" w:type="dxa"/>
            <w:shd w:val="clear" w:color="auto" w:fill="D9E2F3"/>
          </w:tcPr>
          <w:p w14:paraId="4C0D92F0" w14:textId="77777777" w:rsidR="00D21E5A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D9E2F3"/>
          </w:tcPr>
          <w:p w14:paraId="3FCAD1BC" w14:textId="77777777" w:rsidR="00D21E5A" w:rsidRDefault="00D21E5A" w:rsidP="00152FE1">
            <w:pPr>
              <w:rPr>
                <w:rFonts w:ascii="Calibri" w:hAnsi="Calibri"/>
              </w:rPr>
            </w:pPr>
          </w:p>
        </w:tc>
      </w:tr>
      <w:tr w:rsidR="00D21E5A" w:rsidRPr="007A3AD4" w14:paraId="792E08C6" w14:textId="77777777" w:rsidTr="00B8160F">
        <w:tc>
          <w:tcPr>
            <w:tcW w:w="642" w:type="dxa"/>
            <w:shd w:val="clear" w:color="auto" w:fill="D9E2F3"/>
          </w:tcPr>
          <w:p w14:paraId="52EC65ED" w14:textId="77777777" w:rsidR="00D21E5A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1.7</w:t>
            </w:r>
          </w:p>
        </w:tc>
        <w:tc>
          <w:tcPr>
            <w:tcW w:w="3361" w:type="dxa"/>
            <w:shd w:val="clear" w:color="auto" w:fill="D9E2F3"/>
          </w:tcPr>
          <w:p w14:paraId="520F2198" w14:textId="77777777" w:rsidR="00D21E5A" w:rsidRDefault="00D21E5A" w:rsidP="00152F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Managers Hearing / MH Tribunal arrangements </w:t>
            </w:r>
          </w:p>
        </w:tc>
        <w:tc>
          <w:tcPr>
            <w:tcW w:w="1652" w:type="dxa"/>
            <w:shd w:val="clear" w:color="auto" w:fill="D9E2F3"/>
          </w:tcPr>
          <w:p w14:paraId="29889EA9" w14:textId="77777777" w:rsidR="00D21E5A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D9E2F3"/>
          </w:tcPr>
          <w:p w14:paraId="793B7615" w14:textId="77777777" w:rsidR="00D21E5A" w:rsidRDefault="00D21E5A" w:rsidP="00152FE1">
            <w:pPr>
              <w:rPr>
                <w:rFonts w:ascii="Calibri" w:hAnsi="Calibri"/>
              </w:rPr>
            </w:pPr>
          </w:p>
        </w:tc>
      </w:tr>
      <w:tr w:rsidR="00D21E5A" w:rsidRPr="007A3AD4" w14:paraId="69D54239" w14:textId="77777777" w:rsidTr="00B8160F">
        <w:tc>
          <w:tcPr>
            <w:tcW w:w="642" w:type="dxa"/>
            <w:shd w:val="clear" w:color="auto" w:fill="D9E2F3"/>
          </w:tcPr>
          <w:p w14:paraId="76138B96" w14:textId="77777777" w:rsidR="00D21E5A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1.8</w:t>
            </w:r>
          </w:p>
        </w:tc>
        <w:tc>
          <w:tcPr>
            <w:tcW w:w="3361" w:type="dxa"/>
            <w:shd w:val="clear" w:color="auto" w:fill="D9E2F3"/>
          </w:tcPr>
          <w:p w14:paraId="66DEFCD7" w14:textId="77777777" w:rsidR="00D21E5A" w:rsidRDefault="00D21E5A" w:rsidP="00152F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Reasonable adjustments required </w:t>
            </w:r>
            <w:r w:rsidR="006D5F1A">
              <w:rPr>
                <w:rFonts w:ascii="Calibri" w:hAnsi="Calibri"/>
              </w:rPr>
              <w:t xml:space="preserve">on </w:t>
            </w:r>
            <w:proofErr w:type="gramStart"/>
            <w:r w:rsidR="006D5F1A">
              <w:rPr>
                <w:rFonts w:ascii="Calibri" w:hAnsi="Calibri"/>
              </w:rPr>
              <w:t>transfer ;</w:t>
            </w:r>
            <w:proofErr w:type="gramEnd"/>
          </w:p>
          <w:p w14:paraId="1396ADFB" w14:textId="77777777" w:rsidR="006D5F1A" w:rsidRDefault="006D5F1A" w:rsidP="00152FE1">
            <w:pPr>
              <w:rPr>
                <w:rFonts w:ascii="Calibri" w:hAnsi="Calibri"/>
              </w:rPr>
            </w:pPr>
          </w:p>
          <w:p w14:paraId="169D42EA" w14:textId="77777777" w:rsidR="006D5F1A" w:rsidRDefault="006D5F1A" w:rsidP="00152FE1">
            <w:pPr>
              <w:rPr>
                <w:rFonts w:ascii="Calibri" w:hAnsi="Calibri"/>
              </w:rPr>
            </w:pPr>
          </w:p>
          <w:p w14:paraId="2A1CBE7C" w14:textId="77777777" w:rsidR="006D5F1A" w:rsidRDefault="006D5F1A" w:rsidP="00152FE1">
            <w:pPr>
              <w:rPr>
                <w:rFonts w:ascii="Calibri" w:hAnsi="Calibri"/>
              </w:rPr>
            </w:pPr>
          </w:p>
          <w:p w14:paraId="2BC46CB8" w14:textId="77777777" w:rsidR="006D5F1A" w:rsidRDefault="006D5F1A" w:rsidP="00152FE1">
            <w:pPr>
              <w:rPr>
                <w:rFonts w:ascii="Calibri" w:hAnsi="Calibri"/>
              </w:rPr>
            </w:pPr>
          </w:p>
          <w:p w14:paraId="298BA83C" w14:textId="77777777" w:rsidR="006D5F1A" w:rsidRDefault="006D5F1A" w:rsidP="00152FE1">
            <w:pPr>
              <w:rPr>
                <w:rFonts w:ascii="Calibri" w:hAnsi="Calibri"/>
              </w:rPr>
            </w:pPr>
          </w:p>
          <w:p w14:paraId="6DC1D405" w14:textId="77777777" w:rsidR="006D5F1A" w:rsidRDefault="006D5F1A" w:rsidP="00152FE1">
            <w:pPr>
              <w:rPr>
                <w:rFonts w:ascii="Calibri" w:hAnsi="Calibri"/>
              </w:rPr>
            </w:pPr>
          </w:p>
        </w:tc>
        <w:tc>
          <w:tcPr>
            <w:tcW w:w="1652" w:type="dxa"/>
            <w:shd w:val="clear" w:color="auto" w:fill="D9E2F3"/>
          </w:tcPr>
          <w:p w14:paraId="3FEFB5EF" w14:textId="77777777" w:rsidR="00D21E5A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D9E2F3"/>
          </w:tcPr>
          <w:p w14:paraId="6A235DE0" w14:textId="77777777" w:rsidR="00D21E5A" w:rsidRDefault="00CF6CAE" w:rsidP="00152F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of each adjustment completed</w:t>
            </w:r>
          </w:p>
        </w:tc>
      </w:tr>
      <w:tr w:rsidR="00D21E5A" w:rsidRPr="007A3AD4" w14:paraId="412D6F5F" w14:textId="77777777" w:rsidTr="00B8160F">
        <w:tc>
          <w:tcPr>
            <w:tcW w:w="642" w:type="dxa"/>
            <w:shd w:val="clear" w:color="auto" w:fill="D9E2F3"/>
          </w:tcPr>
          <w:p w14:paraId="355A7B78" w14:textId="77777777" w:rsidR="00D21E5A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1" w:type="dxa"/>
            <w:shd w:val="clear" w:color="auto" w:fill="D9E2F3"/>
          </w:tcPr>
          <w:p w14:paraId="6B3F809C" w14:textId="77777777" w:rsidR="00D21E5A" w:rsidRDefault="00D21E5A" w:rsidP="00152F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Confirm solicitor</w:t>
            </w:r>
          </w:p>
        </w:tc>
        <w:tc>
          <w:tcPr>
            <w:tcW w:w="1652" w:type="dxa"/>
            <w:shd w:val="clear" w:color="auto" w:fill="D9E2F3"/>
          </w:tcPr>
          <w:p w14:paraId="7E35CE97" w14:textId="77777777" w:rsidR="00D21E5A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D9E2F3"/>
          </w:tcPr>
          <w:p w14:paraId="714362AD" w14:textId="77777777" w:rsidR="00D21E5A" w:rsidRDefault="00D21E5A" w:rsidP="00152FE1">
            <w:pPr>
              <w:rPr>
                <w:rFonts w:ascii="Calibri" w:hAnsi="Calibri"/>
              </w:rPr>
            </w:pPr>
          </w:p>
        </w:tc>
      </w:tr>
      <w:tr w:rsidR="00D21E5A" w:rsidRPr="007A3AD4" w14:paraId="63EBC8F9" w14:textId="77777777" w:rsidTr="00B8160F">
        <w:tc>
          <w:tcPr>
            <w:tcW w:w="642" w:type="dxa"/>
            <w:shd w:val="clear" w:color="auto" w:fill="D9E2F3"/>
          </w:tcPr>
          <w:p w14:paraId="07167857" w14:textId="77777777" w:rsidR="00D21E5A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1" w:type="dxa"/>
            <w:shd w:val="clear" w:color="auto" w:fill="D9E2F3"/>
          </w:tcPr>
          <w:p w14:paraId="04135982" w14:textId="77777777" w:rsidR="00D21E5A" w:rsidRDefault="00D21E5A" w:rsidP="00152F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Confirm all contact details</w:t>
            </w:r>
            <w:r w:rsidR="00CF6CAE">
              <w:rPr>
                <w:rFonts w:ascii="Calibri" w:hAnsi="Calibri"/>
              </w:rPr>
              <w:t xml:space="preserve"> </w:t>
            </w:r>
            <w:proofErr w:type="spellStart"/>
            <w:r w:rsidR="00CF6CAE">
              <w:rPr>
                <w:rFonts w:ascii="Calibri" w:hAnsi="Calibri"/>
              </w:rPr>
              <w:t>inc</w:t>
            </w:r>
            <w:proofErr w:type="spellEnd"/>
            <w:r w:rsidR="00CF6CAE">
              <w:rPr>
                <w:rFonts w:ascii="Calibri" w:hAnsi="Calibri"/>
              </w:rPr>
              <w:t xml:space="preserve"> NR / </w:t>
            </w:r>
            <w:proofErr w:type="spellStart"/>
            <w:r w:rsidR="00CF6CAE">
              <w:rPr>
                <w:rFonts w:ascii="Calibri" w:hAnsi="Calibri"/>
              </w:rPr>
              <w:t>NoK</w:t>
            </w:r>
            <w:proofErr w:type="spellEnd"/>
          </w:p>
        </w:tc>
        <w:tc>
          <w:tcPr>
            <w:tcW w:w="1652" w:type="dxa"/>
            <w:shd w:val="clear" w:color="auto" w:fill="D9E2F3"/>
          </w:tcPr>
          <w:p w14:paraId="755D70AB" w14:textId="77777777" w:rsidR="00D21E5A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D9E2F3"/>
          </w:tcPr>
          <w:p w14:paraId="1CB842EA" w14:textId="77777777" w:rsidR="00D21E5A" w:rsidRDefault="00D21E5A" w:rsidP="00152FE1">
            <w:pPr>
              <w:rPr>
                <w:rFonts w:ascii="Calibri" w:hAnsi="Calibri"/>
              </w:rPr>
            </w:pPr>
          </w:p>
        </w:tc>
      </w:tr>
      <w:tr w:rsidR="00D21E5A" w:rsidRPr="007A3AD4" w14:paraId="0AB2F4B5" w14:textId="77777777" w:rsidTr="00ED1606">
        <w:trPr>
          <w:trHeight w:val="242"/>
        </w:trPr>
        <w:tc>
          <w:tcPr>
            <w:tcW w:w="642" w:type="dxa"/>
          </w:tcPr>
          <w:p w14:paraId="6789DA9C" w14:textId="77777777" w:rsidR="00D21E5A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1" w:type="dxa"/>
          </w:tcPr>
          <w:p w14:paraId="2E9490ED" w14:textId="77777777" w:rsidR="00CF6CAE" w:rsidRPr="00ED1606" w:rsidRDefault="00CF6CAE" w:rsidP="00152FE1">
            <w:pPr>
              <w:rPr>
                <w:rFonts w:ascii="Calibri" w:hAnsi="Calibri"/>
              </w:rPr>
            </w:pPr>
          </w:p>
        </w:tc>
        <w:tc>
          <w:tcPr>
            <w:tcW w:w="1652" w:type="dxa"/>
          </w:tcPr>
          <w:p w14:paraId="1488B06A" w14:textId="77777777" w:rsidR="00D21E5A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14:paraId="5AE47D97" w14:textId="77777777" w:rsidR="00D21E5A" w:rsidRDefault="00D21E5A" w:rsidP="00152FE1">
            <w:pPr>
              <w:rPr>
                <w:rFonts w:ascii="Calibri" w:hAnsi="Calibri"/>
              </w:rPr>
            </w:pPr>
          </w:p>
        </w:tc>
      </w:tr>
      <w:tr w:rsidR="00D21E5A" w:rsidRPr="007A3AD4" w14:paraId="4BDBAC6D" w14:textId="77777777" w:rsidTr="00B8160F">
        <w:tc>
          <w:tcPr>
            <w:tcW w:w="642" w:type="dxa"/>
            <w:shd w:val="clear" w:color="auto" w:fill="E2EFD9"/>
          </w:tcPr>
          <w:p w14:paraId="0E6277FB" w14:textId="77777777" w:rsidR="00D21E5A" w:rsidRPr="00CF6CAE" w:rsidRDefault="00CF6CAE" w:rsidP="00152FE1">
            <w:pPr>
              <w:jc w:val="center"/>
              <w:rPr>
                <w:rFonts w:ascii="Calibri" w:hAnsi="Calibri"/>
                <w:b/>
                <w:bCs/>
              </w:rPr>
            </w:pPr>
            <w:r w:rsidRPr="00CF6CAE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3361" w:type="dxa"/>
            <w:shd w:val="clear" w:color="auto" w:fill="E2EFD9"/>
          </w:tcPr>
          <w:p w14:paraId="72A1A2CF" w14:textId="77777777" w:rsidR="00D21E5A" w:rsidRPr="000601F1" w:rsidRDefault="00D21E5A" w:rsidP="00152FE1">
            <w:pPr>
              <w:rPr>
                <w:rFonts w:ascii="Calibri" w:hAnsi="Calibri"/>
                <w:b/>
                <w:bCs/>
              </w:rPr>
            </w:pPr>
            <w:r w:rsidRPr="000601F1">
              <w:rPr>
                <w:rFonts w:ascii="Calibri" w:hAnsi="Calibri"/>
                <w:b/>
                <w:bCs/>
              </w:rPr>
              <w:t xml:space="preserve">Joint Working </w:t>
            </w:r>
            <w:r w:rsidR="00186F4B">
              <w:rPr>
                <w:rFonts w:ascii="Calibri" w:hAnsi="Calibri"/>
                <w:b/>
                <w:bCs/>
              </w:rPr>
              <w:t xml:space="preserve">– Green Light </w:t>
            </w:r>
          </w:p>
        </w:tc>
        <w:tc>
          <w:tcPr>
            <w:tcW w:w="1652" w:type="dxa"/>
            <w:shd w:val="clear" w:color="auto" w:fill="E2EFD9"/>
          </w:tcPr>
          <w:p w14:paraId="3DEFDC1B" w14:textId="77777777" w:rsidR="00D21E5A" w:rsidRDefault="009833D9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Yes / No</w:t>
            </w:r>
          </w:p>
        </w:tc>
        <w:tc>
          <w:tcPr>
            <w:tcW w:w="4394" w:type="dxa"/>
            <w:shd w:val="clear" w:color="auto" w:fill="E2EFD9"/>
          </w:tcPr>
          <w:p w14:paraId="35DBC9DB" w14:textId="77777777" w:rsidR="00D21E5A" w:rsidRDefault="00D21E5A" w:rsidP="00152FE1">
            <w:pPr>
              <w:rPr>
                <w:rFonts w:ascii="Calibri" w:hAnsi="Calibri"/>
              </w:rPr>
            </w:pPr>
          </w:p>
        </w:tc>
      </w:tr>
      <w:tr w:rsidR="00D21E5A" w:rsidRPr="007A3AD4" w14:paraId="3B71518B" w14:textId="77777777" w:rsidTr="00B8160F">
        <w:tc>
          <w:tcPr>
            <w:tcW w:w="642" w:type="dxa"/>
            <w:shd w:val="clear" w:color="auto" w:fill="E2EFD9"/>
          </w:tcPr>
          <w:p w14:paraId="4572B195" w14:textId="77777777" w:rsidR="00D21E5A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</w:t>
            </w:r>
          </w:p>
        </w:tc>
        <w:tc>
          <w:tcPr>
            <w:tcW w:w="3361" w:type="dxa"/>
            <w:shd w:val="clear" w:color="auto" w:fill="E2EFD9"/>
          </w:tcPr>
          <w:p w14:paraId="5C136EC1" w14:textId="77777777" w:rsidR="00D21E5A" w:rsidRPr="00152FE1" w:rsidRDefault="00D21E5A" w:rsidP="00152FE1">
            <w:pPr>
              <w:rPr>
                <w:rFonts w:ascii="Calibri" w:hAnsi="Calibri"/>
              </w:rPr>
            </w:pPr>
            <w:r w:rsidRPr="007A3AD4">
              <w:rPr>
                <w:rFonts w:ascii="Calibri" w:hAnsi="Calibri"/>
              </w:rPr>
              <w:t xml:space="preserve">Has the purpose of </w:t>
            </w:r>
            <w:r>
              <w:rPr>
                <w:rFonts w:ascii="Calibri" w:hAnsi="Calibri"/>
              </w:rPr>
              <w:t xml:space="preserve">transfer </w:t>
            </w:r>
            <w:r w:rsidRPr="007A3AD4">
              <w:rPr>
                <w:rFonts w:ascii="Calibri" w:hAnsi="Calibri"/>
              </w:rPr>
              <w:t>been identified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652" w:type="dxa"/>
            <w:shd w:val="clear" w:color="auto" w:fill="E2EFD9"/>
          </w:tcPr>
          <w:p w14:paraId="708CC2D8" w14:textId="77777777" w:rsidR="00D21E5A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631BC56A" w14:textId="77777777" w:rsidR="00D21E5A" w:rsidRDefault="00D21E5A" w:rsidP="00152FE1">
            <w:pPr>
              <w:rPr>
                <w:rFonts w:ascii="Calibri" w:hAnsi="Calibri"/>
              </w:rPr>
            </w:pPr>
          </w:p>
        </w:tc>
      </w:tr>
      <w:tr w:rsidR="00D21E5A" w:rsidRPr="007A3AD4" w14:paraId="1082EE97" w14:textId="77777777" w:rsidTr="00B8160F">
        <w:tc>
          <w:tcPr>
            <w:tcW w:w="642" w:type="dxa"/>
            <w:shd w:val="clear" w:color="auto" w:fill="E2EFD9"/>
          </w:tcPr>
          <w:p w14:paraId="055219C4" w14:textId="77777777" w:rsidR="00D21E5A" w:rsidRPr="007A3AD4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</w:t>
            </w:r>
          </w:p>
        </w:tc>
        <w:tc>
          <w:tcPr>
            <w:tcW w:w="3361" w:type="dxa"/>
            <w:shd w:val="clear" w:color="auto" w:fill="E2EFD9"/>
          </w:tcPr>
          <w:p w14:paraId="39B326A1" w14:textId="77777777" w:rsidR="00D21E5A" w:rsidRPr="007A3AD4" w:rsidRDefault="00D21E5A" w:rsidP="00152FE1">
            <w:pPr>
              <w:rPr>
                <w:rFonts w:ascii="Calibri" w:hAnsi="Calibri"/>
              </w:rPr>
            </w:pPr>
            <w:r w:rsidRPr="00152FE1">
              <w:rPr>
                <w:rFonts w:ascii="Calibri" w:hAnsi="Calibri"/>
              </w:rPr>
              <w:t>Transfer agreed at joint MDT between both service areas</w:t>
            </w:r>
          </w:p>
        </w:tc>
        <w:tc>
          <w:tcPr>
            <w:tcW w:w="1652" w:type="dxa"/>
            <w:shd w:val="clear" w:color="auto" w:fill="E2EFD9"/>
          </w:tcPr>
          <w:p w14:paraId="28DDD1B2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60C26005" w14:textId="77777777" w:rsidR="00D21E5A" w:rsidRDefault="00D21E5A" w:rsidP="00152F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Interventions Required</w:t>
            </w:r>
          </w:p>
          <w:p w14:paraId="1BEA8F2A" w14:textId="77777777" w:rsidR="00D21E5A" w:rsidRPr="007A3AD4" w:rsidRDefault="00D21E5A" w:rsidP="00152FE1">
            <w:pPr>
              <w:rPr>
                <w:rFonts w:ascii="Calibri" w:hAnsi="Calibri"/>
              </w:rPr>
            </w:pPr>
          </w:p>
        </w:tc>
      </w:tr>
      <w:tr w:rsidR="00D21E5A" w:rsidRPr="007A3AD4" w14:paraId="791CD60E" w14:textId="77777777" w:rsidTr="00B8160F">
        <w:tc>
          <w:tcPr>
            <w:tcW w:w="642" w:type="dxa"/>
            <w:shd w:val="clear" w:color="auto" w:fill="E2EFD9"/>
          </w:tcPr>
          <w:p w14:paraId="0A07D067" w14:textId="77777777" w:rsidR="00D21E5A" w:rsidRPr="007A3AD4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</w:t>
            </w:r>
          </w:p>
        </w:tc>
        <w:tc>
          <w:tcPr>
            <w:tcW w:w="3361" w:type="dxa"/>
            <w:shd w:val="clear" w:color="auto" w:fill="E2EFD9"/>
          </w:tcPr>
          <w:p w14:paraId="68D2C613" w14:textId="77777777" w:rsidR="00D21E5A" w:rsidRPr="007A3AD4" w:rsidRDefault="00D21E5A" w:rsidP="00152F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Patient Centred Care Plans available and updated  </w:t>
            </w:r>
          </w:p>
        </w:tc>
        <w:tc>
          <w:tcPr>
            <w:tcW w:w="1652" w:type="dxa"/>
            <w:shd w:val="clear" w:color="auto" w:fill="E2EFD9"/>
          </w:tcPr>
          <w:p w14:paraId="7905ABC1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699AF7AF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33678D98" w14:textId="77777777" w:rsidTr="00B8160F">
        <w:tc>
          <w:tcPr>
            <w:tcW w:w="642" w:type="dxa"/>
            <w:shd w:val="clear" w:color="auto" w:fill="E2EFD9"/>
          </w:tcPr>
          <w:p w14:paraId="624CBCFD" w14:textId="77777777" w:rsidR="00D21E5A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2.4</w:t>
            </w:r>
          </w:p>
        </w:tc>
        <w:tc>
          <w:tcPr>
            <w:tcW w:w="3361" w:type="dxa"/>
            <w:shd w:val="clear" w:color="auto" w:fill="E2EFD9"/>
          </w:tcPr>
          <w:p w14:paraId="34FB10F3" w14:textId="77777777" w:rsidR="00D21E5A" w:rsidRDefault="00D21E5A" w:rsidP="00152F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Activity Checklist / Plan available and updated </w:t>
            </w:r>
          </w:p>
        </w:tc>
        <w:tc>
          <w:tcPr>
            <w:tcW w:w="1652" w:type="dxa"/>
            <w:shd w:val="clear" w:color="auto" w:fill="E2EFD9"/>
          </w:tcPr>
          <w:p w14:paraId="1EC6085B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2E3B48E0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54C808F0" w14:textId="77777777" w:rsidTr="00B8160F">
        <w:tc>
          <w:tcPr>
            <w:tcW w:w="642" w:type="dxa"/>
            <w:shd w:val="clear" w:color="auto" w:fill="E2EFD9"/>
          </w:tcPr>
          <w:p w14:paraId="26AFE05B" w14:textId="77777777" w:rsidR="00D21E5A" w:rsidRPr="007A3AD4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2.6</w:t>
            </w:r>
          </w:p>
        </w:tc>
        <w:tc>
          <w:tcPr>
            <w:tcW w:w="3361" w:type="dxa"/>
            <w:shd w:val="clear" w:color="auto" w:fill="E2EFD9"/>
          </w:tcPr>
          <w:p w14:paraId="443EB842" w14:textId="77777777" w:rsidR="00D21E5A" w:rsidRPr="007A3AD4" w:rsidRDefault="00D21E5A" w:rsidP="00152F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Positive Behavioural Support Plan completed with psychological formulation</w:t>
            </w:r>
          </w:p>
        </w:tc>
        <w:tc>
          <w:tcPr>
            <w:tcW w:w="1652" w:type="dxa"/>
            <w:shd w:val="clear" w:color="auto" w:fill="E2EFD9"/>
          </w:tcPr>
          <w:p w14:paraId="352F9478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7D5F86EC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071C852E" w14:textId="77777777" w:rsidTr="00B8160F">
        <w:tc>
          <w:tcPr>
            <w:tcW w:w="642" w:type="dxa"/>
            <w:shd w:val="clear" w:color="auto" w:fill="E2EFD9"/>
          </w:tcPr>
          <w:p w14:paraId="190BCD1C" w14:textId="77777777" w:rsidR="00D21E5A" w:rsidRPr="001F63EC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2.8</w:t>
            </w:r>
          </w:p>
        </w:tc>
        <w:tc>
          <w:tcPr>
            <w:tcW w:w="3361" w:type="dxa"/>
            <w:shd w:val="clear" w:color="auto" w:fill="E2EFD9"/>
          </w:tcPr>
          <w:p w14:paraId="74C8708D" w14:textId="77777777" w:rsidR="00D21E5A" w:rsidRPr="007A3AD4" w:rsidRDefault="00D21E5A" w:rsidP="00152FE1">
            <w:pPr>
              <w:rPr>
                <w:rFonts w:ascii="Calibri" w:hAnsi="Calibri"/>
              </w:rPr>
            </w:pPr>
            <w:r w:rsidRPr="007A3AD4">
              <w:rPr>
                <w:rFonts w:ascii="Calibri" w:hAnsi="Calibri"/>
              </w:rPr>
              <w:t>Epilepsy Management plan</w:t>
            </w:r>
            <w:r>
              <w:rPr>
                <w:rFonts w:ascii="Calibri" w:hAnsi="Calibri"/>
              </w:rPr>
              <w:t xml:space="preserve">s </w:t>
            </w:r>
          </w:p>
        </w:tc>
        <w:tc>
          <w:tcPr>
            <w:tcW w:w="1652" w:type="dxa"/>
            <w:shd w:val="clear" w:color="auto" w:fill="E2EFD9"/>
          </w:tcPr>
          <w:p w14:paraId="4892D911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449E4727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07FC7871" w14:textId="77777777" w:rsidTr="00B8160F">
        <w:tc>
          <w:tcPr>
            <w:tcW w:w="642" w:type="dxa"/>
            <w:shd w:val="clear" w:color="auto" w:fill="E2EFD9"/>
          </w:tcPr>
          <w:p w14:paraId="6C2DD94D" w14:textId="77777777" w:rsidR="00D21E5A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2.9</w:t>
            </w:r>
          </w:p>
        </w:tc>
        <w:tc>
          <w:tcPr>
            <w:tcW w:w="3361" w:type="dxa"/>
            <w:shd w:val="clear" w:color="auto" w:fill="E2EFD9"/>
          </w:tcPr>
          <w:p w14:paraId="35F64387" w14:textId="77777777" w:rsidR="00D21E5A" w:rsidRPr="007A3AD4" w:rsidRDefault="00D21E5A" w:rsidP="00152F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FACE Risk Assessment</w:t>
            </w:r>
          </w:p>
        </w:tc>
        <w:tc>
          <w:tcPr>
            <w:tcW w:w="1652" w:type="dxa"/>
            <w:shd w:val="clear" w:color="auto" w:fill="E2EFD9"/>
          </w:tcPr>
          <w:p w14:paraId="438962E4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08A39E4C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2E6E2011" w14:textId="77777777" w:rsidTr="00B8160F">
        <w:tc>
          <w:tcPr>
            <w:tcW w:w="642" w:type="dxa"/>
            <w:shd w:val="clear" w:color="auto" w:fill="E2EFD9"/>
          </w:tcPr>
          <w:p w14:paraId="7BA54EAE" w14:textId="77777777" w:rsidR="00D21E5A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2.10</w:t>
            </w:r>
          </w:p>
        </w:tc>
        <w:tc>
          <w:tcPr>
            <w:tcW w:w="3361" w:type="dxa"/>
            <w:shd w:val="clear" w:color="auto" w:fill="E2EFD9"/>
          </w:tcPr>
          <w:p w14:paraId="0FC85BEE" w14:textId="77777777" w:rsidR="00D21E5A" w:rsidRDefault="00D21E5A" w:rsidP="00152F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HoNOS</w:t>
            </w:r>
          </w:p>
        </w:tc>
        <w:tc>
          <w:tcPr>
            <w:tcW w:w="1652" w:type="dxa"/>
            <w:shd w:val="clear" w:color="auto" w:fill="E2EFD9"/>
          </w:tcPr>
          <w:p w14:paraId="147B7089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5E98FEA6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199E9968" w14:textId="77777777" w:rsidTr="00B8160F">
        <w:tc>
          <w:tcPr>
            <w:tcW w:w="642" w:type="dxa"/>
            <w:shd w:val="clear" w:color="auto" w:fill="E2EFD9"/>
          </w:tcPr>
          <w:p w14:paraId="51D0E605" w14:textId="77777777" w:rsidR="00D21E5A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2.11</w:t>
            </w:r>
          </w:p>
        </w:tc>
        <w:tc>
          <w:tcPr>
            <w:tcW w:w="3361" w:type="dxa"/>
            <w:shd w:val="clear" w:color="auto" w:fill="E2EFD9"/>
          </w:tcPr>
          <w:p w14:paraId="56153059" w14:textId="77777777" w:rsidR="00D21E5A" w:rsidRDefault="00D21E5A" w:rsidP="00152F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MPAS-ID</w:t>
            </w:r>
          </w:p>
        </w:tc>
        <w:tc>
          <w:tcPr>
            <w:tcW w:w="1652" w:type="dxa"/>
            <w:shd w:val="clear" w:color="auto" w:fill="E2EFD9"/>
          </w:tcPr>
          <w:p w14:paraId="05EC9AB5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60F7B318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72DB8067" w14:textId="77777777" w:rsidTr="00B8160F">
        <w:tc>
          <w:tcPr>
            <w:tcW w:w="642" w:type="dxa"/>
            <w:shd w:val="clear" w:color="auto" w:fill="E2EFD9"/>
          </w:tcPr>
          <w:p w14:paraId="746FDDA8" w14:textId="77777777" w:rsidR="00D21E5A" w:rsidRPr="007A3AD4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2.12</w:t>
            </w:r>
          </w:p>
        </w:tc>
        <w:tc>
          <w:tcPr>
            <w:tcW w:w="3361" w:type="dxa"/>
            <w:shd w:val="clear" w:color="auto" w:fill="E2EFD9"/>
          </w:tcPr>
          <w:p w14:paraId="02975CB0" w14:textId="77777777" w:rsidR="00D21E5A" w:rsidRPr="007A3AD4" w:rsidRDefault="00D21E5A" w:rsidP="00152F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Physical Health </w:t>
            </w:r>
            <w:r w:rsidRPr="007A3AD4">
              <w:rPr>
                <w:rFonts w:ascii="Calibri" w:hAnsi="Calibri"/>
              </w:rPr>
              <w:t xml:space="preserve">Management </w:t>
            </w:r>
            <w:r>
              <w:rPr>
                <w:rFonts w:ascii="Calibri" w:hAnsi="Calibri"/>
              </w:rPr>
              <w:t xml:space="preserve">&amp; Plans available &amp; updated </w:t>
            </w:r>
          </w:p>
        </w:tc>
        <w:tc>
          <w:tcPr>
            <w:tcW w:w="1652" w:type="dxa"/>
            <w:shd w:val="clear" w:color="auto" w:fill="E2EFD9"/>
          </w:tcPr>
          <w:p w14:paraId="03CB79B9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30096103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285BB7E2" w14:textId="77777777" w:rsidTr="00B8160F">
        <w:tc>
          <w:tcPr>
            <w:tcW w:w="642" w:type="dxa"/>
            <w:shd w:val="clear" w:color="auto" w:fill="E2EFD9"/>
          </w:tcPr>
          <w:p w14:paraId="69D9D595" w14:textId="77777777" w:rsidR="00D21E5A" w:rsidRPr="007A3AD4" w:rsidRDefault="00CF6CAE" w:rsidP="00152F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 w:rsidR="00D21E5A">
              <w:rPr>
                <w:rFonts w:ascii="Calibri" w:hAnsi="Calibri"/>
              </w:rPr>
              <w:t>13</w:t>
            </w:r>
          </w:p>
        </w:tc>
        <w:tc>
          <w:tcPr>
            <w:tcW w:w="3361" w:type="dxa"/>
            <w:shd w:val="clear" w:color="auto" w:fill="E2EFD9"/>
          </w:tcPr>
          <w:p w14:paraId="64E39569" w14:textId="77777777" w:rsidR="00D21E5A" w:rsidRPr="007A3AD4" w:rsidRDefault="00D21E5A" w:rsidP="00152FE1">
            <w:pPr>
              <w:rPr>
                <w:rFonts w:ascii="Calibri" w:hAnsi="Calibri"/>
              </w:rPr>
            </w:pPr>
            <w:r w:rsidRPr="007A3AD4">
              <w:rPr>
                <w:rFonts w:ascii="Calibri" w:hAnsi="Calibri"/>
              </w:rPr>
              <w:t>Health Action Plan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52" w:type="dxa"/>
            <w:shd w:val="clear" w:color="auto" w:fill="E2EFD9"/>
          </w:tcPr>
          <w:p w14:paraId="09E7C6A6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1BBC7831" w14:textId="77777777" w:rsidR="00D21E5A" w:rsidRPr="007A3AD4" w:rsidRDefault="00D21E5A" w:rsidP="00152FE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4D362101" w14:textId="77777777" w:rsidTr="00B8160F">
        <w:tc>
          <w:tcPr>
            <w:tcW w:w="642" w:type="dxa"/>
            <w:shd w:val="clear" w:color="auto" w:fill="E2EFD9"/>
          </w:tcPr>
          <w:p w14:paraId="61AA28E6" w14:textId="77777777" w:rsidR="00D21E5A" w:rsidRPr="007A3AD4" w:rsidRDefault="00CF6CAE" w:rsidP="000601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 w:rsidR="00D21E5A">
              <w:rPr>
                <w:rFonts w:ascii="Calibri" w:hAnsi="Calibri"/>
              </w:rPr>
              <w:t>14</w:t>
            </w:r>
          </w:p>
        </w:tc>
        <w:tc>
          <w:tcPr>
            <w:tcW w:w="3361" w:type="dxa"/>
            <w:shd w:val="clear" w:color="auto" w:fill="E2EFD9"/>
          </w:tcPr>
          <w:p w14:paraId="57EFEA8D" w14:textId="77777777" w:rsidR="00D21E5A" w:rsidRPr="00A764B0" w:rsidRDefault="00D21E5A" w:rsidP="000601F1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 xml:space="preserve">Hospital Passport </w:t>
            </w:r>
          </w:p>
        </w:tc>
        <w:tc>
          <w:tcPr>
            <w:tcW w:w="1652" w:type="dxa"/>
            <w:shd w:val="clear" w:color="auto" w:fill="E2EFD9"/>
          </w:tcPr>
          <w:p w14:paraId="2A060BC0" w14:textId="77777777" w:rsidR="00D21E5A" w:rsidRPr="006D5F1A" w:rsidRDefault="00D21E5A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44FD8723" w14:textId="77777777" w:rsidR="00D21E5A" w:rsidRPr="00A764B0" w:rsidRDefault="00D21E5A" w:rsidP="000601F1">
            <w:pPr>
              <w:rPr>
                <w:rFonts w:ascii="Calibri" w:hAnsi="Calibri"/>
                <w:highlight w:val="yellow"/>
              </w:rPr>
            </w:pPr>
          </w:p>
        </w:tc>
      </w:tr>
      <w:tr w:rsidR="00D21E5A" w:rsidRPr="007A3AD4" w14:paraId="358644A6" w14:textId="77777777" w:rsidTr="00B8160F">
        <w:tc>
          <w:tcPr>
            <w:tcW w:w="642" w:type="dxa"/>
            <w:shd w:val="clear" w:color="auto" w:fill="E2EFD9"/>
          </w:tcPr>
          <w:p w14:paraId="309D14A8" w14:textId="77777777" w:rsidR="00D21E5A" w:rsidRPr="007A3AD4" w:rsidRDefault="00CF6CAE" w:rsidP="000601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 w:rsidR="00D21E5A">
              <w:rPr>
                <w:rFonts w:ascii="Calibri" w:hAnsi="Calibri"/>
              </w:rPr>
              <w:t>15</w:t>
            </w:r>
          </w:p>
        </w:tc>
        <w:tc>
          <w:tcPr>
            <w:tcW w:w="3361" w:type="dxa"/>
            <w:shd w:val="clear" w:color="auto" w:fill="E2EFD9"/>
          </w:tcPr>
          <w:p w14:paraId="152E3D16" w14:textId="77777777" w:rsidR="00D21E5A" w:rsidRPr="00A764B0" w:rsidRDefault="00D21E5A" w:rsidP="000601F1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Communication Passport</w:t>
            </w:r>
          </w:p>
        </w:tc>
        <w:tc>
          <w:tcPr>
            <w:tcW w:w="1652" w:type="dxa"/>
            <w:shd w:val="clear" w:color="auto" w:fill="E2EFD9"/>
          </w:tcPr>
          <w:p w14:paraId="29EA367B" w14:textId="77777777" w:rsidR="00D21E5A" w:rsidRPr="006D5F1A" w:rsidRDefault="00D21E5A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1938DD16" w14:textId="77777777" w:rsidR="00D21E5A" w:rsidRPr="00A764B0" w:rsidRDefault="00D21E5A" w:rsidP="000601F1">
            <w:pPr>
              <w:rPr>
                <w:rFonts w:ascii="Calibri" w:hAnsi="Calibri"/>
                <w:highlight w:val="yellow"/>
              </w:rPr>
            </w:pPr>
          </w:p>
        </w:tc>
      </w:tr>
      <w:tr w:rsidR="00D21E5A" w:rsidRPr="007A3AD4" w14:paraId="31A58B99" w14:textId="77777777" w:rsidTr="00B8160F">
        <w:tc>
          <w:tcPr>
            <w:tcW w:w="642" w:type="dxa"/>
            <w:shd w:val="clear" w:color="auto" w:fill="E2EFD9"/>
          </w:tcPr>
          <w:p w14:paraId="7B045BDC" w14:textId="77777777" w:rsidR="00D21E5A" w:rsidRPr="007A3AD4" w:rsidRDefault="00CF6CAE" w:rsidP="000601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 w:rsidR="00D21E5A">
              <w:rPr>
                <w:rFonts w:ascii="Calibri" w:hAnsi="Calibri"/>
              </w:rPr>
              <w:t>16</w:t>
            </w:r>
          </w:p>
        </w:tc>
        <w:tc>
          <w:tcPr>
            <w:tcW w:w="3361" w:type="dxa"/>
            <w:shd w:val="clear" w:color="auto" w:fill="E2EFD9"/>
          </w:tcPr>
          <w:p w14:paraId="7144F2AB" w14:textId="77777777" w:rsidR="00D21E5A" w:rsidRPr="007A3AD4" w:rsidRDefault="00D21E5A" w:rsidP="000601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Sensory Profile</w:t>
            </w:r>
          </w:p>
        </w:tc>
        <w:tc>
          <w:tcPr>
            <w:tcW w:w="1652" w:type="dxa"/>
            <w:shd w:val="clear" w:color="auto" w:fill="E2EFD9"/>
          </w:tcPr>
          <w:p w14:paraId="7D1E6BC0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131898AB" w14:textId="77777777" w:rsidR="00D21E5A" w:rsidRPr="007A3AD4" w:rsidRDefault="00D21E5A" w:rsidP="000601F1">
            <w:pPr>
              <w:rPr>
                <w:rFonts w:ascii="Calibri" w:hAnsi="Calibri"/>
              </w:rPr>
            </w:pPr>
          </w:p>
        </w:tc>
      </w:tr>
      <w:tr w:rsidR="00D21E5A" w:rsidRPr="007A3AD4" w14:paraId="21208DA7" w14:textId="77777777" w:rsidTr="00B8160F">
        <w:tc>
          <w:tcPr>
            <w:tcW w:w="642" w:type="dxa"/>
            <w:shd w:val="clear" w:color="auto" w:fill="E2EFD9"/>
          </w:tcPr>
          <w:p w14:paraId="36E93E41" w14:textId="77777777" w:rsidR="00D21E5A" w:rsidRPr="007A3AD4" w:rsidRDefault="00CF6CAE" w:rsidP="000601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2.17</w:t>
            </w:r>
          </w:p>
        </w:tc>
        <w:tc>
          <w:tcPr>
            <w:tcW w:w="3361" w:type="dxa"/>
            <w:shd w:val="clear" w:color="auto" w:fill="E2EFD9"/>
          </w:tcPr>
          <w:p w14:paraId="2D061D01" w14:textId="77777777" w:rsidR="00D21E5A" w:rsidRPr="007A3AD4" w:rsidRDefault="00D21E5A" w:rsidP="000601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Environmental assessment </w:t>
            </w:r>
          </w:p>
        </w:tc>
        <w:tc>
          <w:tcPr>
            <w:tcW w:w="1652" w:type="dxa"/>
            <w:shd w:val="clear" w:color="auto" w:fill="E2EFD9"/>
          </w:tcPr>
          <w:p w14:paraId="5E937D96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5B45D59B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1EE3C798" w14:textId="77777777" w:rsidTr="00B8160F">
        <w:tc>
          <w:tcPr>
            <w:tcW w:w="642" w:type="dxa"/>
            <w:shd w:val="clear" w:color="auto" w:fill="E2EFD9"/>
          </w:tcPr>
          <w:p w14:paraId="78E6FA2F" w14:textId="77777777" w:rsidR="00D21E5A" w:rsidRDefault="00CF6CAE" w:rsidP="000601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2.18</w:t>
            </w:r>
          </w:p>
        </w:tc>
        <w:tc>
          <w:tcPr>
            <w:tcW w:w="3361" w:type="dxa"/>
            <w:shd w:val="clear" w:color="auto" w:fill="E2EFD9"/>
          </w:tcPr>
          <w:p w14:paraId="5018D7F5" w14:textId="77777777" w:rsidR="00D21E5A" w:rsidRDefault="00D21E5A" w:rsidP="000601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Autism Assessment </w:t>
            </w:r>
          </w:p>
        </w:tc>
        <w:tc>
          <w:tcPr>
            <w:tcW w:w="1652" w:type="dxa"/>
            <w:shd w:val="clear" w:color="auto" w:fill="E2EFD9"/>
          </w:tcPr>
          <w:p w14:paraId="6421A7A5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7A295661" w14:textId="77777777" w:rsidR="00D21E5A" w:rsidRPr="007A3AD4" w:rsidRDefault="00B8160F" w:rsidP="00B816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 of referral </w:t>
            </w:r>
          </w:p>
        </w:tc>
      </w:tr>
      <w:tr w:rsidR="00B8160F" w:rsidRPr="007A3AD4" w14:paraId="13EDF1CE" w14:textId="77777777" w:rsidTr="00B8160F">
        <w:tc>
          <w:tcPr>
            <w:tcW w:w="642" w:type="dxa"/>
            <w:shd w:val="clear" w:color="auto" w:fill="E2EFD9"/>
          </w:tcPr>
          <w:p w14:paraId="236CCB8A" w14:textId="77777777" w:rsidR="00B8160F" w:rsidRDefault="00B8160F" w:rsidP="000601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2.19</w:t>
            </w:r>
          </w:p>
        </w:tc>
        <w:tc>
          <w:tcPr>
            <w:tcW w:w="3361" w:type="dxa"/>
            <w:shd w:val="clear" w:color="auto" w:fill="E2EFD9"/>
          </w:tcPr>
          <w:p w14:paraId="1FC94540" w14:textId="77777777" w:rsidR="00B8160F" w:rsidRDefault="00B8160F" w:rsidP="000601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Lorenzo Alert reviewed </w:t>
            </w:r>
          </w:p>
        </w:tc>
        <w:tc>
          <w:tcPr>
            <w:tcW w:w="1652" w:type="dxa"/>
            <w:shd w:val="clear" w:color="auto" w:fill="E2EFD9"/>
          </w:tcPr>
          <w:p w14:paraId="0772731B" w14:textId="77777777" w:rsidR="00B8160F" w:rsidRPr="007A3AD4" w:rsidRDefault="00B8160F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E2EFD9"/>
          </w:tcPr>
          <w:p w14:paraId="4CB697E4" w14:textId="77777777" w:rsidR="00B8160F" w:rsidRPr="007A3AD4" w:rsidRDefault="00B8160F" w:rsidP="000601F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62BAD9AC" w14:textId="77777777" w:rsidTr="00B8160F">
        <w:tc>
          <w:tcPr>
            <w:tcW w:w="642" w:type="dxa"/>
            <w:shd w:val="clear" w:color="auto" w:fill="FFFFFF"/>
          </w:tcPr>
          <w:p w14:paraId="2A62157F" w14:textId="77777777" w:rsidR="00D21E5A" w:rsidRDefault="00D21E5A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1" w:type="dxa"/>
            <w:shd w:val="clear" w:color="auto" w:fill="FFFFFF"/>
          </w:tcPr>
          <w:p w14:paraId="0FDF82AE" w14:textId="77777777" w:rsidR="00D21E5A" w:rsidRDefault="00D21E5A" w:rsidP="000601F1">
            <w:pPr>
              <w:rPr>
                <w:rFonts w:ascii="Calibri" w:hAnsi="Calibri"/>
              </w:rPr>
            </w:pPr>
          </w:p>
        </w:tc>
        <w:tc>
          <w:tcPr>
            <w:tcW w:w="1652" w:type="dxa"/>
            <w:shd w:val="clear" w:color="auto" w:fill="FFFFFF"/>
          </w:tcPr>
          <w:p w14:paraId="0CA50303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FFFFF"/>
          </w:tcPr>
          <w:p w14:paraId="31714D9A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6D957C75" w14:textId="77777777" w:rsidTr="00B8160F">
        <w:tc>
          <w:tcPr>
            <w:tcW w:w="642" w:type="dxa"/>
            <w:shd w:val="clear" w:color="auto" w:fill="FFF2CC"/>
          </w:tcPr>
          <w:p w14:paraId="353D7553" w14:textId="77777777" w:rsidR="00D21E5A" w:rsidRPr="00CF6CAE" w:rsidRDefault="00CF6CAE" w:rsidP="000601F1">
            <w:pPr>
              <w:jc w:val="center"/>
              <w:rPr>
                <w:rFonts w:ascii="Calibri" w:hAnsi="Calibri"/>
                <w:b/>
                <w:bCs/>
              </w:rPr>
            </w:pPr>
            <w:r w:rsidRPr="00CF6CAE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361" w:type="dxa"/>
            <w:shd w:val="clear" w:color="auto" w:fill="FFF2CC"/>
          </w:tcPr>
          <w:p w14:paraId="11CAC2D4" w14:textId="77777777" w:rsidR="00D21E5A" w:rsidRPr="00BA0C5B" w:rsidRDefault="00D21E5A" w:rsidP="000601F1">
            <w:pPr>
              <w:rPr>
                <w:rFonts w:ascii="Calibri" w:hAnsi="Calibri"/>
                <w:b/>
                <w:bCs/>
              </w:rPr>
            </w:pPr>
            <w:r w:rsidRPr="00BA0C5B">
              <w:rPr>
                <w:rFonts w:ascii="Calibri" w:hAnsi="Calibri"/>
                <w:b/>
                <w:bCs/>
              </w:rPr>
              <w:t>Medications</w:t>
            </w:r>
          </w:p>
        </w:tc>
        <w:tc>
          <w:tcPr>
            <w:tcW w:w="1652" w:type="dxa"/>
            <w:shd w:val="clear" w:color="auto" w:fill="FFF2CC"/>
          </w:tcPr>
          <w:p w14:paraId="2AA0F20B" w14:textId="77777777" w:rsidR="00D21E5A" w:rsidRPr="007A3AD4" w:rsidRDefault="009833D9" w:rsidP="000601F1">
            <w:pPr>
              <w:jc w:val="center"/>
              <w:rPr>
                <w:rFonts w:ascii="Calibri" w:hAnsi="Calibri"/>
              </w:rPr>
            </w:pPr>
            <w:r w:rsidRPr="009833D9">
              <w:rPr>
                <w:rFonts w:ascii="Calibri" w:hAnsi="Calibri"/>
              </w:rPr>
              <w:t>Yes / No</w:t>
            </w:r>
          </w:p>
        </w:tc>
        <w:tc>
          <w:tcPr>
            <w:tcW w:w="4394" w:type="dxa"/>
            <w:shd w:val="clear" w:color="auto" w:fill="FFF2CC"/>
          </w:tcPr>
          <w:p w14:paraId="7B725E38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38880DC7" w14:textId="77777777" w:rsidTr="00B8160F">
        <w:tc>
          <w:tcPr>
            <w:tcW w:w="642" w:type="dxa"/>
            <w:shd w:val="clear" w:color="auto" w:fill="FFF2CC"/>
          </w:tcPr>
          <w:p w14:paraId="1AD486EC" w14:textId="77777777" w:rsidR="00D21E5A" w:rsidRDefault="00CF6CAE" w:rsidP="000601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</w:t>
            </w:r>
          </w:p>
        </w:tc>
        <w:tc>
          <w:tcPr>
            <w:tcW w:w="3361" w:type="dxa"/>
            <w:shd w:val="clear" w:color="auto" w:fill="FFF2CC"/>
          </w:tcPr>
          <w:p w14:paraId="6648CD4B" w14:textId="77777777" w:rsidR="00D21E5A" w:rsidRDefault="006D5F1A" w:rsidP="000601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EPMA checked prior to transfer</w:t>
            </w:r>
          </w:p>
        </w:tc>
        <w:tc>
          <w:tcPr>
            <w:tcW w:w="1652" w:type="dxa"/>
            <w:shd w:val="clear" w:color="auto" w:fill="FFF2CC"/>
          </w:tcPr>
          <w:p w14:paraId="11F8B3FB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FF2CC"/>
          </w:tcPr>
          <w:p w14:paraId="0D1D4FB8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0B1F5761" w14:textId="77777777" w:rsidTr="00B8160F">
        <w:tc>
          <w:tcPr>
            <w:tcW w:w="642" w:type="dxa"/>
            <w:shd w:val="clear" w:color="auto" w:fill="FFF2CC"/>
          </w:tcPr>
          <w:p w14:paraId="56854D27" w14:textId="77777777" w:rsidR="00D21E5A" w:rsidRDefault="00CF6CAE" w:rsidP="000601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</w:t>
            </w:r>
          </w:p>
        </w:tc>
        <w:tc>
          <w:tcPr>
            <w:tcW w:w="3361" w:type="dxa"/>
            <w:shd w:val="clear" w:color="auto" w:fill="FFF2CC"/>
          </w:tcPr>
          <w:p w14:paraId="52EDC468" w14:textId="77777777" w:rsidR="00D21E5A" w:rsidRDefault="006D5F1A" w:rsidP="000601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EPMA checked on transfer</w:t>
            </w:r>
          </w:p>
        </w:tc>
        <w:tc>
          <w:tcPr>
            <w:tcW w:w="1652" w:type="dxa"/>
            <w:shd w:val="clear" w:color="auto" w:fill="FFF2CC"/>
          </w:tcPr>
          <w:p w14:paraId="0694B190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FF2CC"/>
          </w:tcPr>
          <w:p w14:paraId="116C8462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12834E26" w14:textId="77777777" w:rsidTr="00B8160F">
        <w:tc>
          <w:tcPr>
            <w:tcW w:w="642" w:type="dxa"/>
            <w:shd w:val="clear" w:color="auto" w:fill="FFF2CC"/>
          </w:tcPr>
          <w:p w14:paraId="4C67EB6B" w14:textId="77777777" w:rsidR="00D21E5A" w:rsidRDefault="00CF6CAE" w:rsidP="000601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</w:t>
            </w:r>
          </w:p>
        </w:tc>
        <w:tc>
          <w:tcPr>
            <w:tcW w:w="3361" w:type="dxa"/>
            <w:shd w:val="clear" w:color="auto" w:fill="FFF2CC"/>
          </w:tcPr>
          <w:p w14:paraId="49BF5724" w14:textId="77777777" w:rsidR="00D21E5A" w:rsidRDefault="006D5F1A" w:rsidP="000601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Self-Administration of medication (SAM) assessment completed </w:t>
            </w:r>
          </w:p>
        </w:tc>
        <w:tc>
          <w:tcPr>
            <w:tcW w:w="1652" w:type="dxa"/>
            <w:shd w:val="clear" w:color="auto" w:fill="FFF2CC"/>
          </w:tcPr>
          <w:p w14:paraId="4C7ECFCD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FF2CC"/>
          </w:tcPr>
          <w:p w14:paraId="37F6CF81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48D36237" w14:textId="77777777" w:rsidTr="00B8160F">
        <w:tc>
          <w:tcPr>
            <w:tcW w:w="642" w:type="dxa"/>
            <w:shd w:val="clear" w:color="auto" w:fill="FFF2CC"/>
          </w:tcPr>
          <w:p w14:paraId="5259C9D1" w14:textId="77777777" w:rsidR="00D21E5A" w:rsidRDefault="00CF6CAE" w:rsidP="000601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</w:t>
            </w:r>
          </w:p>
        </w:tc>
        <w:tc>
          <w:tcPr>
            <w:tcW w:w="3361" w:type="dxa"/>
            <w:shd w:val="clear" w:color="auto" w:fill="FFF2CC"/>
          </w:tcPr>
          <w:p w14:paraId="59A031BD" w14:textId="77777777" w:rsidR="00D21E5A" w:rsidRDefault="006D5F1A" w:rsidP="000601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Level of SAM agreed </w:t>
            </w:r>
          </w:p>
        </w:tc>
        <w:tc>
          <w:tcPr>
            <w:tcW w:w="1652" w:type="dxa"/>
            <w:shd w:val="clear" w:color="auto" w:fill="FFF2CC"/>
          </w:tcPr>
          <w:p w14:paraId="71A0FF31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FF2CC"/>
          </w:tcPr>
          <w:p w14:paraId="486AEB58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60E04AA2" w14:textId="77777777" w:rsidTr="00B8160F">
        <w:tc>
          <w:tcPr>
            <w:tcW w:w="642" w:type="dxa"/>
            <w:shd w:val="clear" w:color="auto" w:fill="FFF2CC"/>
          </w:tcPr>
          <w:p w14:paraId="706BAA40" w14:textId="77777777" w:rsidR="00D21E5A" w:rsidRDefault="00CF6CAE" w:rsidP="000601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</w:t>
            </w:r>
          </w:p>
        </w:tc>
        <w:tc>
          <w:tcPr>
            <w:tcW w:w="3361" w:type="dxa"/>
            <w:shd w:val="clear" w:color="auto" w:fill="FFF2CC"/>
          </w:tcPr>
          <w:p w14:paraId="6D6F4405" w14:textId="77777777" w:rsidR="00D21E5A" w:rsidRDefault="00BA0C5B" w:rsidP="000601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Medications transferred as required</w:t>
            </w:r>
          </w:p>
        </w:tc>
        <w:tc>
          <w:tcPr>
            <w:tcW w:w="1652" w:type="dxa"/>
            <w:shd w:val="clear" w:color="auto" w:fill="FFF2CC"/>
          </w:tcPr>
          <w:p w14:paraId="60916DDF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FF2CC"/>
          </w:tcPr>
          <w:p w14:paraId="4631002B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</w:tr>
      <w:tr w:rsidR="00D21E5A" w:rsidRPr="007A3AD4" w14:paraId="683B9946" w14:textId="77777777" w:rsidTr="00B8160F">
        <w:tc>
          <w:tcPr>
            <w:tcW w:w="642" w:type="dxa"/>
            <w:shd w:val="clear" w:color="auto" w:fill="FFF2CC"/>
          </w:tcPr>
          <w:p w14:paraId="179C20F7" w14:textId="77777777" w:rsidR="00D21E5A" w:rsidRDefault="00CF6CAE" w:rsidP="000601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3.6</w:t>
            </w:r>
          </w:p>
        </w:tc>
        <w:tc>
          <w:tcPr>
            <w:tcW w:w="3361" w:type="dxa"/>
            <w:shd w:val="clear" w:color="auto" w:fill="FFF2CC"/>
          </w:tcPr>
          <w:p w14:paraId="5BA95DB9" w14:textId="77777777" w:rsidR="00D21E5A" w:rsidRDefault="00BA0C5B" w:rsidP="000601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Medications available on transfer </w:t>
            </w:r>
          </w:p>
        </w:tc>
        <w:tc>
          <w:tcPr>
            <w:tcW w:w="1652" w:type="dxa"/>
            <w:shd w:val="clear" w:color="auto" w:fill="FFF2CC"/>
          </w:tcPr>
          <w:p w14:paraId="0B7D72AE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FF2CC"/>
          </w:tcPr>
          <w:p w14:paraId="66A522F9" w14:textId="77777777" w:rsidR="00D21E5A" w:rsidRPr="007A3AD4" w:rsidRDefault="00D21E5A" w:rsidP="000601F1">
            <w:pPr>
              <w:jc w:val="center"/>
              <w:rPr>
                <w:rFonts w:ascii="Calibri" w:hAnsi="Calibri"/>
              </w:rPr>
            </w:pPr>
          </w:p>
        </w:tc>
      </w:tr>
      <w:tr w:rsidR="00BA0C5B" w:rsidRPr="007A3AD4" w14:paraId="791E6D2A" w14:textId="77777777" w:rsidTr="00B8160F">
        <w:tc>
          <w:tcPr>
            <w:tcW w:w="642" w:type="dxa"/>
            <w:shd w:val="clear" w:color="auto" w:fill="FFFFFF"/>
          </w:tcPr>
          <w:p w14:paraId="51740512" w14:textId="77777777" w:rsidR="00BA0C5B" w:rsidRDefault="00BA0C5B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1" w:type="dxa"/>
            <w:shd w:val="clear" w:color="auto" w:fill="FFFFFF"/>
          </w:tcPr>
          <w:p w14:paraId="6AF359EE" w14:textId="77777777" w:rsidR="00BA0C5B" w:rsidRDefault="00BA0C5B" w:rsidP="000601F1">
            <w:pPr>
              <w:rPr>
                <w:rFonts w:ascii="Calibri" w:hAnsi="Calibri"/>
              </w:rPr>
            </w:pPr>
          </w:p>
        </w:tc>
        <w:tc>
          <w:tcPr>
            <w:tcW w:w="1652" w:type="dxa"/>
            <w:shd w:val="clear" w:color="auto" w:fill="FFFFFF"/>
          </w:tcPr>
          <w:p w14:paraId="14CDE9DD" w14:textId="77777777" w:rsidR="00BA0C5B" w:rsidRPr="007A3AD4" w:rsidRDefault="00BA0C5B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FFFFF"/>
          </w:tcPr>
          <w:p w14:paraId="3A917410" w14:textId="77777777" w:rsidR="00BA0C5B" w:rsidRPr="007A3AD4" w:rsidRDefault="00BA0C5B" w:rsidP="000601F1">
            <w:pPr>
              <w:jc w:val="center"/>
              <w:rPr>
                <w:rFonts w:ascii="Calibri" w:hAnsi="Calibri"/>
              </w:rPr>
            </w:pPr>
          </w:p>
        </w:tc>
      </w:tr>
      <w:tr w:rsidR="0017410E" w:rsidRPr="007A3AD4" w14:paraId="60365BEE" w14:textId="77777777" w:rsidTr="00B8160F">
        <w:tc>
          <w:tcPr>
            <w:tcW w:w="642" w:type="dxa"/>
            <w:shd w:val="clear" w:color="auto" w:fill="A8D08D"/>
          </w:tcPr>
          <w:p w14:paraId="1F4EDEEB" w14:textId="77777777" w:rsidR="00BA0C5B" w:rsidRPr="00CF6CAE" w:rsidRDefault="00CF6CAE" w:rsidP="000601F1">
            <w:pPr>
              <w:jc w:val="center"/>
              <w:rPr>
                <w:rFonts w:ascii="Calibri" w:hAnsi="Calibri"/>
                <w:b/>
                <w:bCs/>
              </w:rPr>
            </w:pPr>
            <w:r w:rsidRPr="00CF6CAE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3361" w:type="dxa"/>
            <w:shd w:val="clear" w:color="auto" w:fill="A8D08D"/>
          </w:tcPr>
          <w:p w14:paraId="2FCA9E2F" w14:textId="77777777" w:rsidR="00BA0C5B" w:rsidRPr="00BA0C5B" w:rsidRDefault="00BA0C5B" w:rsidP="000601F1">
            <w:pPr>
              <w:rPr>
                <w:rFonts w:ascii="Calibri" w:hAnsi="Calibri"/>
                <w:b/>
                <w:bCs/>
              </w:rPr>
            </w:pPr>
            <w:r w:rsidRPr="00BA0C5B">
              <w:rPr>
                <w:rFonts w:ascii="Calibri" w:hAnsi="Calibri"/>
                <w:b/>
                <w:bCs/>
              </w:rPr>
              <w:t xml:space="preserve">Patient / Carer Information </w:t>
            </w:r>
          </w:p>
        </w:tc>
        <w:tc>
          <w:tcPr>
            <w:tcW w:w="1652" w:type="dxa"/>
            <w:shd w:val="clear" w:color="auto" w:fill="A8D08D"/>
          </w:tcPr>
          <w:p w14:paraId="0B234F7D" w14:textId="77777777" w:rsidR="00BA0C5B" w:rsidRPr="007A3AD4" w:rsidRDefault="009833D9" w:rsidP="000601F1">
            <w:pPr>
              <w:jc w:val="center"/>
              <w:rPr>
                <w:rFonts w:ascii="Calibri" w:hAnsi="Calibri"/>
              </w:rPr>
            </w:pPr>
            <w:r w:rsidRPr="009833D9">
              <w:rPr>
                <w:rFonts w:ascii="Calibri" w:hAnsi="Calibri"/>
              </w:rPr>
              <w:t>Yes / No</w:t>
            </w:r>
          </w:p>
        </w:tc>
        <w:tc>
          <w:tcPr>
            <w:tcW w:w="4394" w:type="dxa"/>
            <w:shd w:val="clear" w:color="auto" w:fill="A8D08D"/>
          </w:tcPr>
          <w:p w14:paraId="64AD1CCA" w14:textId="77777777" w:rsidR="00BA0C5B" w:rsidRPr="007A3AD4" w:rsidRDefault="00BA0C5B" w:rsidP="000601F1">
            <w:pPr>
              <w:jc w:val="center"/>
              <w:rPr>
                <w:rFonts w:ascii="Calibri" w:hAnsi="Calibri"/>
              </w:rPr>
            </w:pPr>
          </w:p>
        </w:tc>
      </w:tr>
      <w:tr w:rsidR="0017410E" w:rsidRPr="007A3AD4" w14:paraId="79AFBCE8" w14:textId="77777777" w:rsidTr="00B8160F">
        <w:tc>
          <w:tcPr>
            <w:tcW w:w="642" w:type="dxa"/>
            <w:shd w:val="clear" w:color="auto" w:fill="A8D08D"/>
          </w:tcPr>
          <w:p w14:paraId="20719E8B" w14:textId="77777777" w:rsidR="00BA0C5B" w:rsidRDefault="00CF6CAE" w:rsidP="000601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</w:p>
        </w:tc>
        <w:tc>
          <w:tcPr>
            <w:tcW w:w="3361" w:type="dxa"/>
            <w:shd w:val="clear" w:color="auto" w:fill="A8D08D"/>
          </w:tcPr>
          <w:p w14:paraId="41DBEF3F" w14:textId="77777777" w:rsidR="00BA0C5B" w:rsidRDefault="00186F4B" w:rsidP="000601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Transfer information shared</w:t>
            </w:r>
          </w:p>
        </w:tc>
        <w:tc>
          <w:tcPr>
            <w:tcW w:w="1652" w:type="dxa"/>
            <w:shd w:val="clear" w:color="auto" w:fill="A8D08D"/>
          </w:tcPr>
          <w:p w14:paraId="2D7618EF" w14:textId="77777777" w:rsidR="00BA0C5B" w:rsidRPr="007A3AD4" w:rsidRDefault="00BA0C5B" w:rsidP="000601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8D08D"/>
          </w:tcPr>
          <w:p w14:paraId="26A74285" w14:textId="77777777" w:rsidR="00BA0C5B" w:rsidRPr="007A3AD4" w:rsidRDefault="00BA0C5B" w:rsidP="000601F1">
            <w:pPr>
              <w:jc w:val="center"/>
              <w:rPr>
                <w:rFonts w:ascii="Calibri" w:hAnsi="Calibri"/>
              </w:rPr>
            </w:pPr>
          </w:p>
        </w:tc>
      </w:tr>
      <w:tr w:rsidR="0017410E" w:rsidRPr="007A3AD4" w14:paraId="6AE1C895" w14:textId="77777777" w:rsidTr="00B8160F">
        <w:tc>
          <w:tcPr>
            <w:tcW w:w="642" w:type="dxa"/>
            <w:shd w:val="clear" w:color="auto" w:fill="A8D08D"/>
          </w:tcPr>
          <w:p w14:paraId="65EF1341" w14:textId="77777777" w:rsidR="00186F4B" w:rsidRDefault="00CF6CAE" w:rsidP="00186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</w:t>
            </w:r>
          </w:p>
        </w:tc>
        <w:tc>
          <w:tcPr>
            <w:tcW w:w="3361" w:type="dxa"/>
            <w:shd w:val="clear" w:color="auto" w:fill="A8D08D"/>
          </w:tcPr>
          <w:p w14:paraId="1FC291F0" w14:textId="77777777" w:rsidR="00186F4B" w:rsidRDefault="00186F4B" w:rsidP="00186F4B">
            <w:pPr>
              <w:rPr>
                <w:rFonts w:ascii="Calibri" w:hAnsi="Calibri"/>
              </w:rPr>
            </w:pPr>
            <w:r w:rsidRPr="00756B41">
              <w:rPr>
                <w:rFonts w:ascii="Calibri" w:hAnsi="Calibri"/>
              </w:rPr>
              <w:t xml:space="preserve">Patient Monies been handed over and recorded on </w:t>
            </w:r>
            <w:r>
              <w:rPr>
                <w:rFonts w:ascii="Calibri" w:hAnsi="Calibri"/>
              </w:rPr>
              <w:t>transfer</w:t>
            </w:r>
          </w:p>
        </w:tc>
        <w:tc>
          <w:tcPr>
            <w:tcW w:w="1652" w:type="dxa"/>
            <w:shd w:val="clear" w:color="auto" w:fill="A8D08D"/>
          </w:tcPr>
          <w:p w14:paraId="06655831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8D08D"/>
          </w:tcPr>
          <w:p w14:paraId="78F50585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</w:tr>
      <w:tr w:rsidR="0017410E" w:rsidRPr="007A3AD4" w14:paraId="344E490F" w14:textId="77777777" w:rsidTr="00B8160F">
        <w:tc>
          <w:tcPr>
            <w:tcW w:w="642" w:type="dxa"/>
            <w:shd w:val="clear" w:color="auto" w:fill="A8D08D"/>
          </w:tcPr>
          <w:p w14:paraId="72D8F356" w14:textId="77777777" w:rsidR="00186F4B" w:rsidRDefault="00CF6CAE" w:rsidP="00186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4.3</w:t>
            </w:r>
          </w:p>
        </w:tc>
        <w:tc>
          <w:tcPr>
            <w:tcW w:w="3361" w:type="dxa"/>
            <w:shd w:val="clear" w:color="auto" w:fill="A8D08D"/>
          </w:tcPr>
          <w:p w14:paraId="07FC2A26" w14:textId="77777777" w:rsidR="00186F4B" w:rsidRDefault="00186F4B" w:rsidP="00186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Patient property handed over and recorded </w:t>
            </w:r>
          </w:p>
        </w:tc>
        <w:tc>
          <w:tcPr>
            <w:tcW w:w="1652" w:type="dxa"/>
            <w:shd w:val="clear" w:color="auto" w:fill="A8D08D"/>
          </w:tcPr>
          <w:p w14:paraId="6FE9A9AD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8D08D"/>
          </w:tcPr>
          <w:p w14:paraId="721F42B0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</w:tr>
      <w:tr w:rsidR="0017410E" w:rsidRPr="007A3AD4" w14:paraId="481FF8E7" w14:textId="77777777" w:rsidTr="00B8160F">
        <w:tc>
          <w:tcPr>
            <w:tcW w:w="642" w:type="dxa"/>
            <w:shd w:val="clear" w:color="auto" w:fill="A8D08D"/>
          </w:tcPr>
          <w:p w14:paraId="3A558650" w14:textId="77777777" w:rsidR="00186F4B" w:rsidRDefault="00CF6CAE" w:rsidP="00186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4.4</w:t>
            </w:r>
          </w:p>
        </w:tc>
        <w:tc>
          <w:tcPr>
            <w:tcW w:w="3361" w:type="dxa"/>
            <w:shd w:val="clear" w:color="auto" w:fill="A8D08D"/>
          </w:tcPr>
          <w:p w14:paraId="7E0E77EF" w14:textId="77777777" w:rsidR="00186F4B" w:rsidRDefault="00186F4B" w:rsidP="00186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Welcome Pack </w:t>
            </w:r>
            <w:r w:rsidR="00CF6CAE">
              <w:rPr>
                <w:rFonts w:ascii="Calibri" w:hAnsi="Calibri"/>
              </w:rPr>
              <w:t>completed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52" w:type="dxa"/>
            <w:shd w:val="clear" w:color="auto" w:fill="A8D08D"/>
          </w:tcPr>
          <w:p w14:paraId="0C1C19F7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8D08D"/>
          </w:tcPr>
          <w:p w14:paraId="2D1CE23D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</w:tr>
      <w:tr w:rsidR="00186F4B" w:rsidRPr="007A3AD4" w14:paraId="26EBB6D5" w14:textId="77777777" w:rsidTr="00B8160F">
        <w:tc>
          <w:tcPr>
            <w:tcW w:w="642" w:type="dxa"/>
            <w:shd w:val="clear" w:color="auto" w:fill="FFFFFF"/>
          </w:tcPr>
          <w:p w14:paraId="0D9C9F58" w14:textId="77777777" w:rsidR="00186F4B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1" w:type="dxa"/>
            <w:shd w:val="clear" w:color="auto" w:fill="FFFFFF"/>
          </w:tcPr>
          <w:p w14:paraId="4C99BC40" w14:textId="77777777" w:rsidR="00186F4B" w:rsidRDefault="00186F4B" w:rsidP="00186F4B">
            <w:pPr>
              <w:rPr>
                <w:rFonts w:ascii="Calibri" w:hAnsi="Calibri"/>
              </w:rPr>
            </w:pPr>
          </w:p>
        </w:tc>
        <w:tc>
          <w:tcPr>
            <w:tcW w:w="1652" w:type="dxa"/>
            <w:shd w:val="clear" w:color="auto" w:fill="FFFFFF"/>
          </w:tcPr>
          <w:p w14:paraId="40D7AF74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FFFFF"/>
          </w:tcPr>
          <w:p w14:paraId="2D72C491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</w:tr>
      <w:tr w:rsidR="00186F4B" w:rsidRPr="007A3AD4" w14:paraId="1C57D94A" w14:textId="77777777" w:rsidTr="00B8160F">
        <w:tc>
          <w:tcPr>
            <w:tcW w:w="642" w:type="dxa"/>
            <w:shd w:val="clear" w:color="auto" w:fill="F7CAAC"/>
          </w:tcPr>
          <w:p w14:paraId="3BD1E025" w14:textId="77777777" w:rsidR="00186F4B" w:rsidRPr="00CF6CAE" w:rsidRDefault="00CF6CAE" w:rsidP="00186F4B">
            <w:pPr>
              <w:jc w:val="center"/>
              <w:rPr>
                <w:rFonts w:ascii="Calibri" w:hAnsi="Calibri"/>
                <w:b/>
                <w:bCs/>
              </w:rPr>
            </w:pPr>
            <w:r w:rsidRPr="00CF6CAE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3361" w:type="dxa"/>
            <w:shd w:val="clear" w:color="auto" w:fill="F7CAAC"/>
          </w:tcPr>
          <w:p w14:paraId="7D90D251" w14:textId="77777777" w:rsidR="00186F4B" w:rsidRPr="00186F4B" w:rsidRDefault="00186F4B" w:rsidP="00186F4B">
            <w:pPr>
              <w:rPr>
                <w:rFonts w:ascii="Calibri" w:hAnsi="Calibri"/>
                <w:b/>
                <w:bCs/>
              </w:rPr>
            </w:pPr>
            <w:r w:rsidRPr="00186F4B">
              <w:rPr>
                <w:rFonts w:ascii="Calibri" w:hAnsi="Calibri"/>
                <w:b/>
                <w:bCs/>
              </w:rPr>
              <w:t xml:space="preserve">Other </w:t>
            </w:r>
          </w:p>
        </w:tc>
        <w:tc>
          <w:tcPr>
            <w:tcW w:w="1652" w:type="dxa"/>
            <w:shd w:val="clear" w:color="auto" w:fill="F7CAAC"/>
          </w:tcPr>
          <w:p w14:paraId="37E15654" w14:textId="77777777" w:rsidR="00186F4B" w:rsidRPr="007A3AD4" w:rsidRDefault="009833D9" w:rsidP="00186F4B">
            <w:pPr>
              <w:jc w:val="center"/>
              <w:rPr>
                <w:rFonts w:ascii="Calibri" w:hAnsi="Calibri"/>
              </w:rPr>
            </w:pPr>
            <w:r w:rsidRPr="009833D9">
              <w:rPr>
                <w:rFonts w:ascii="Calibri" w:hAnsi="Calibri"/>
              </w:rPr>
              <w:t>Yes / No</w:t>
            </w:r>
          </w:p>
        </w:tc>
        <w:tc>
          <w:tcPr>
            <w:tcW w:w="4394" w:type="dxa"/>
            <w:shd w:val="clear" w:color="auto" w:fill="F7CAAC"/>
          </w:tcPr>
          <w:p w14:paraId="5AB99361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</w:tr>
      <w:tr w:rsidR="00186F4B" w:rsidRPr="007A3AD4" w14:paraId="69B7DE87" w14:textId="77777777" w:rsidTr="00B8160F">
        <w:tc>
          <w:tcPr>
            <w:tcW w:w="642" w:type="dxa"/>
            <w:shd w:val="clear" w:color="auto" w:fill="F7CAAC"/>
          </w:tcPr>
          <w:p w14:paraId="7137B8AE" w14:textId="77777777" w:rsidR="00186F4B" w:rsidRDefault="00CF6CAE" w:rsidP="00186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</w:t>
            </w:r>
          </w:p>
        </w:tc>
        <w:tc>
          <w:tcPr>
            <w:tcW w:w="3361" w:type="dxa"/>
            <w:shd w:val="clear" w:color="auto" w:fill="F7CAAC"/>
          </w:tcPr>
          <w:p w14:paraId="01B4F263" w14:textId="77777777" w:rsidR="00186F4B" w:rsidRDefault="00186F4B" w:rsidP="00186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Informed of transfer;</w:t>
            </w:r>
          </w:p>
        </w:tc>
        <w:tc>
          <w:tcPr>
            <w:tcW w:w="1652" w:type="dxa"/>
            <w:shd w:val="clear" w:color="auto" w:fill="F7CAAC"/>
          </w:tcPr>
          <w:p w14:paraId="15C36728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7CAAC"/>
          </w:tcPr>
          <w:p w14:paraId="04591CF0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</w:tr>
      <w:tr w:rsidR="00186F4B" w:rsidRPr="007A3AD4" w14:paraId="01AFF991" w14:textId="77777777" w:rsidTr="00B8160F">
        <w:tc>
          <w:tcPr>
            <w:tcW w:w="642" w:type="dxa"/>
            <w:shd w:val="clear" w:color="auto" w:fill="F7CAAC"/>
          </w:tcPr>
          <w:p w14:paraId="4DE0DBDA" w14:textId="77777777" w:rsidR="00186F4B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1" w:type="dxa"/>
            <w:shd w:val="clear" w:color="auto" w:fill="F7CAAC"/>
          </w:tcPr>
          <w:p w14:paraId="465F08DF" w14:textId="77777777" w:rsidR="00186F4B" w:rsidRDefault="00186F4B" w:rsidP="00186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Nearest Relative</w:t>
            </w:r>
          </w:p>
        </w:tc>
        <w:tc>
          <w:tcPr>
            <w:tcW w:w="1652" w:type="dxa"/>
            <w:shd w:val="clear" w:color="auto" w:fill="F7CAAC"/>
          </w:tcPr>
          <w:p w14:paraId="46E42236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7CAAC"/>
          </w:tcPr>
          <w:p w14:paraId="39014B3B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</w:tr>
      <w:tr w:rsidR="00186F4B" w:rsidRPr="007A3AD4" w14:paraId="073E32A5" w14:textId="77777777" w:rsidTr="00B8160F">
        <w:tc>
          <w:tcPr>
            <w:tcW w:w="642" w:type="dxa"/>
            <w:shd w:val="clear" w:color="auto" w:fill="F7CAAC"/>
          </w:tcPr>
          <w:p w14:paraId="5705EF10" w14:textId="77777777" w:rsidR="00186F4B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1" w:type="dxa"/>
            <w:shd w:val="clear" w:color="auto" w:fill="F7CAAC"/>
          </w:tcPr>
          <w:p w14:paraId="19B12C48" w14:textId="77777777" w:rsidR="00186F4B" w:rsidRDefault="00186F4B" w:rsidP="00186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of Kin</w:t>
            </w:r>
          </w:p>
        </w:tc>
        <w:tc>
          <w:tcPr>
            <w:tcW w:w="1652" w:type="dxa"/>
            <w:shd w:val="clear" w:color="auto" w:fill="F7CAAC"/>
          </w:tcPr>
          <w:p w14:paraId="3CFC8D1D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7CAAC"/>
          </w:tcPr>
          <w:p w14:paraId="3FBE6BE6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</w:tr>
      <w:tr w:rsidR="009833D9" w:rsidRPr="007A3AD4" w14:paraId="31640F77" w14:textId="77777777" w:rsidTr="00B8160F">
        <w:tc>
          <w:tcPr>
            <w:tcW w:w="642" w:type="dxa"/>
            <w:shd w:val="clear" w:color="auto" w:fill="F7CAAC"/>
          </w:tcPr>
          <w:p w14:paraId="7829A07B" w14:textId="77777777" w:rsidR="009833D9" w:rsidRDefault="009833D9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1" w:type="dxa"/>
            <w:shd w:val="clear" w:color="auto" w:fill="F7CAAC"/>
          </w:tcPr>
          <w:p w14:paraId="6FFE85E4" w14:textId="77777777" w:rsidR="009833D9" w:rsidRDefault="009833D9" w:rsidP="00186F4B">
            <w:pPr>
              <w:rPr>
                <w:rFonts w:ascii="Calibri" w:hAnsi="Calibri"/>
              </w:rPr>
            </w:pPr>
          </w:p>
        </w:tc>
        <w:tc>
          <w:tcPr>
            <w:tcW w:w="1652" w:type="dxa"/>
            <w:shd w:val="clear" w:color="auto" w:fill="F7CAAC"/>
          </w:tcPr>
          <w:p w14:paraId="12637BBC" w14:textId="77777777" w:rsidR="009833D9" w:rsidRPr="007A3AD4" w:rsidRDefault="009833D9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7CAAC"/>
          </w:tcPr>
          <w:p w14:paraId="0D8E912C" w14:textId="77777777" w:rsidR="009833D9" w:rsidRPr="007A3AD4" w:rsidRDefault="009833D9" w:rsidP="00186F4B">
            <w:pPr>
              <w:jc w:val="center"/>
              <w:rPr>
                <w:rFonts w:ascii="Calibri" w:hAnsi="Calibri"/>
              </w:rPr>
            </w:pPr>
          </w:p>
        </w:tc>
      </w:tr>
      <w:tr w:rsidR="00186F4B" w:rsidRPr="007A3AD4" w14:paraId="2A35DE87" w14:textId="77777777" w:rsidTr="00B8160F">
        <w:tc>
          <w:tcPr>
            <w:tcW w:w="642" w:type="dxa"/>
            <w:shd w:val="clear" w:color="auto" w:fill="F7CAAC"/>
          </w:tcPr>
          <w:p w14:paraId="66B210D5" w14:textId="77777777" w:rsidR="00186F4B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1" w:type="dxa"/>
            <w:shd w:val="clear" w:color="auto" w:fill="F7CAAC"/>
          </w:tcPr>
          <w:p w14:paraId="583CBBF4" w14:textId="77777777" w:rsidR="00186F4B" w:rsidRDefault="00186F4B" w:rsidP="00186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GP</w:t>
            </w:r>
          </w:p>
        </w:tc>
        <w:tc>
          <w:tcPr>
            <w:tcW w:w="1652" w:type="dxa"/>
            <w:shd w:val="clear" w:color="auto" w:fill="F7CAAC"/>
          </w:tcPr>
          <w:p w14:paraId="2D037428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7CAAC"/>
          </w:tcPr>
          <w:p w14:paraId="788BE750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</w:tr>
      <w:tr w:rsidR="009833D9" w:rsidRPr="007A3AD4" w14:paraId="6CC0C97D" w14:textId="77777777" w:rsidTr="00B8160F">
        <w:tc>
          <w:tcPr>
            <w:tcW w:w="642" w:type="dxa"/>
            <w:shd w:val="clear" w:color="auto" w:fill="F7CAAC"/>
          </w:tcPr>
          <w:p w14:paraId="6FA69B42" w14:textId="77777777" w:rsidR="009833D9" w:rsidRDefault="009833D9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1" w:type="dxa"/>
            <w:shd w:val="clear" w:color="auto" w:fill="F7CAAC"/>
          </w:tcPr>
          <w:p w14:paraId="659F3859" w14:textId="77777777" w:rsidR="009833D9" w:rsidRDefault="009833D9" w:rsidP="00186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Social Worker</w:t>
            </w:r>
          </w:p>
        </w:tc>
        <w:tc>
          <w:tcPr>
            <w:tcW w:w="1652" w:type="dxa"/>
            <w:shd w:val="clear" w:color="auto" w:fill="F7CAAC"/>
          </w:tcPr>
          <w:p w14:paraId="28419476" w14:textId="77777777" w:rsidR="009833D9" w:rsidRPr="007A3AD4" w:rsidRDefault="009833D9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7CAAC"/>
          </w:tcPr>
          <w:p w14:paraId="76E93C72" w14:textId="77777777" w:rsidR="009833D9" w:rsidRPr="007A3AD4" w:rsidRDefault="009833D9" w:rsidP="00186F4B">
            <w:pPr>
              <w:jc w:val="center"/>
              <w:rPr>
                <w:rFonts w:ascii="Calibri" w:hAnsi="Calibri"/>
              </w:rPr>
            </w:pPr>
          </w:p>
        </w:tc>
      </w:tr>
      <w:tr w:rsidR="00186F4B" w:rsidRPr="007A3AD4" w14:paraId="224DDBFA" w14:textId="77777777" w:rsidTr="00B8160F">
        <w:tc>
          <w:tcPr>
            <w:tcW w:w="642" w:type="dxa"/>
            <w:shd w:val="clear" w:color="auto" w:fill="F7CAAC"/>
          </w:tcPr>
          <w:p w14:paraId="3AFEA5CA" w14:textId="77777777" w:rsidR="00186F4B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1" w:type="dxa"/>
            <w:shd w:val="clear" w:color="auto" w:fill="F7CAAC"/>
          </w:tcPr>
          <w:p w14:paraId="562B0714" w14:textId="77777777" w:rsidR="00186F4B" w:rsidRDefault="00186F4B" w:rsidP="00186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9833D9">
              <w:rPr>
                <w:rFonts w:ascii="Calibri" w:hAnsi="Calibri"/>
              </w:rPr>
              <w:t>ommunity Learning Disability Team</w:t>
            </w:r>
          </w:p>
        </w:tc>
        <w:tc>
          <w:tcPr>
            <w:tcW w:w="1652" w:type="dxa"/>
            <w:shd w:val="clear" w:color="auto" w:fill="F7CAAC"/>
          </w:tcPr>
          <w:p w14:paraId="4BBB7C28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7CAAC"/>
          </w:tcPr>
          <w:p w14:paraId="7296E7F7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</w:tr>
      <w:tr w:rsidR="00186F4B" w:rsidRPr="007A3AD4" w14:paraId="709D3BAC" w14:textId="77777777" w:rsidTr="00B8160F">
        <w:tc>
          <w:tcPr>
            <w:tcW w:w="642" w:type="dxa"/>
            <w:shd w:val="clear" w:color="auto" w:fill="F7CAAC"/>
          </w:tcPr>
          <w:p w14:paraId="1FFCD95E" w14:textId="77777777" w:rsidR="00186F4B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1" w:type="dxa"/>
            <w:shd w:val="clear" w:color="auto" w:fill="F7CAAC"/>
          </w:tcPr>
          <w:p w14:paraId="422BB2EE" w14:textId="77777777" w:rsidR="00186F4B" w:rsidRDefault="00186F4B" w:rsidP="00186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9833D9">
              <w:rPr>
                <w:rFonts w:ascii="Calibri" w:hAnsi="Calibri"/>
              </w:rPr>
              <w:t>ntensive Support Team</w:t>
            </w:r>
          </w:p>
        </w:tc>
        <w:tc>
          <w:tcPr>
            <w:tcW w:w="1652" w:type="dxa"/>
            <w:shd w:val="clear" w:color="auto" w:fill="F7CAAC"/>
          </w:tcPr>
          <w:p w14:paraId="217C2EC0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7CAAC"/>
          </w:tcPr>
          <w:p w14:paraId="341A50DF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</w:tr>
      <w:tr w:rsidR="00186F4B" w:rsidRPr="007A3AD4" w14:paraId="2FE06AAB" w14:textId="77777777" w:rsidTr="00B8160F">
        <w:tc>
          <w:tcPr>
            <w:tcW w:w="642" w:type="dxa"/>
            <w:shd w:val="clear" w:color="auto" w:fill="F7CAAC"/>
          </w:tcPr>
          <w:p w14:paraId="5B072C52" w14:textId="77777777" w:rsidR="00186F4B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1" w:type="dxa"/>
            <w:shd w:val="clear" w:color="auto" w:fill="F7CAAC"/>
          </w:tcPr>
          <w:p w14:paraId="3D3C22ED" w14:textId="77777777" w:rsidR="00186F4B" w:rsidRDefault="00186F4B" w:rsidP="00186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IMHA</w:t>
            </w:r>
          </w:p>
        </w:tc>
        <w:tc>
          <w:tcPr>
            <w:tcW w:w="1652" w:type="dxa"/>
            <w:shd w:val="clear" w:color="auto" w:fill="F7CAAC"/>
          </w:tcPr>
          <w:p w14:paraId="4714AF78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7CAAC"/>
          </w:tcPr>
          <w:p w14:paraId="7F9C7278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</w:tr>
      <w:tr w:rsidR="00186F4B" w:rsidRPr="007A3AD4" w14:paraId="597AFFC8" w14:textId="77777777" w:rsidTr="00B8160F">
        <w:tc>
          <w:tcPr>
            <w:tcW w:w="642" w:type="dxa"/>
            <w:shd w:val="clear" w:color="auto" w:fill="F7CAAC"/>
          </w:tcPr>
          <w:p w14:paraId="4F68EC60" w14:textId="77777777" w:rsidR="00186F4B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1" w:type="dxa"/>
            <w:shd w:val="clear" w:color="auto" w:fill="F7CAAC"/>
          </w:tcPr>
          <w:p w14:paraId="0740F8F1" w14:textId="77777777" w:rsidR="00186F4B" w:rsidRDefault="00186F4B" w:rsidP="00186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IMCA</w:t>
            </w:r>
          </w:p>
        </w:tc>
        <w:tc>
          <w:tcPr>
            <w:tcW w:w="1652" w:type="dxa"/>
            <w:shd w:val="clear" w:color="auto" w:fill="F7CAAC"/>
          </w:tcPr>
          <w:p w14:paraId="629AF5C3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7CAAC"/>
          </w:tcPr>
          <w:p w14:paraId="6DD32D3A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</w:tr>
      <w:tr w:rsidR="00186F4B" w:rsidRPr="007A3AD4" w14:paraId="40182047" w14:textId="77777777" w:rsidTr="00B8160F">
        <w:tc>
          <w:tcPr>
            <w:tcW w:w="642" w:type="dxa"/>
            <w:shd w:val="clear" w:color="auto" w:fill="F7CAAC"/>
          </w:tcPr>
          <w:p w14:paraId="5EB38348" w14:textId="77777777" w:rsidR="00186F4B" w:rsidRPr="00CF6CAE" w:rsidRDefault="00CF6CAE" w:rsidP="00186F4B">
            <w:pPr>
              <w:jc w:val="center"/>
              <w:rPr>
                <w:rFonts w:ascii="Calibri" w:hAnsi="Calibri"/>
                <w:b/>
                <w:bCs/>
              </w:rPr>
            </w:pPr>
            <w:r w:rsidRPr="00CF6CAE">
              <w:rPr>
                <w:rFonts w:ascii="Calibri" w:hAnsi="Calibri"/>
                <w:b/>
                <w:bCs/>
              </w:rPr>
              <w:t>5.2</w:t>
            </w:r>
          </w:p>
        </w:tc>
        <w:tc>
          <w:tcPr>
            <w:tcW w:w="3361" w:type="dxa"/>
            <w:shd w:val="clear" w:color="auto" w:fill="F7CAAC"/>
          </w:tcPr>
          <w:p w14:paraId="27C04304" w14:textId="77777777" w:rsidR="00A304D1" w:rsidRPr="00ED1606" w:rsidRDefault="00252969" w:rsidP="00186F4B">
            <w:pPr>
              <w:rPr>
                <w:rFonts w:ascii="Calibri" w:hAnsi="Calibri"/>
                <w:b/>
                <w:bCs/>
              </w:rPr>
            </w:pPr>
            <w:r w:rsidRPr="00252969">
              <w:rPr>
                <w:rFonts w:ascii="Calibri" w:hAnsi="Calibri"/>
                <w:b/>
                <w:bCs/>
              </w:rPr>
              <w:t xml:space="preserve">Last case </w:t>
            </w:r>
            <w:proofErr w:type="gramStart"/>
            <w:r w:rsidRPr="00252969">
              <w:rPr>
                <w:rFonts w:ascii="Calibri" w:hAnsi="Calibri"/>
                <w:b/>
                <w:bCs/>
              </w:rPr>
              <w:t>note</w:t>
            </w:r>
            <w:proofErr w:type="gramEnd"/>
            <w:r w:rsidRPr="00252969">
              <w:rPr>
                <w:rFonts w:ascii="Calibri" w:hAnsi="Calibri"/>
                <w:b/>
                <w:bCs/>
              </w:rPr>
              <w:t xml:space="preserve"> audit date &amp; outcomes from transfer team</w:t>
            </w:r>
          </w:p>
        </w:tc>
        <w:tc>
          <w:tcPr>
            <w:tcW w:w="1652" w:type="dxa"/>
            <w:shd w:val="clear" w:color="auto" w:fill="F7CAAC"/>
          </w:tcPr>
          <w:p w14:paraId="15D7AC79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7CAAC"/>
          </w:tcPr>
          <w:p w14:paraId="0E006465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</w:tr>
      <w:tr w:rsidR="00186F4B" w:rsidRPr="007A3AD4" w14:paraId="207B5CED" w14:textId="77777777" w:rsidTr="00B8160F">
        <w:tc>
          <w:tcPr>
            <w:tcW w:w="642" w:type="dxa"/>
            <w:shd w:val="clear" w:color="auto" w:fill="F7CAAC"/>
          </w:tcPr>
          <w:p w14:paraId="789B165C" w14:textId="77777777" w:rsidR="00186F4B" w:rsidRPr="00252969" w:rsidRDefault="00252969" w:rsidP="00186F4B">
            <w:pPr>
              <w:jc w:val="center"/>
              <w:rPr>
                <w:rFonts w:ascii="Calibri" w:hAnsi="Calibri"/>
                <w:b/>
                <w:bCs/>
              </w:rPr>
            </w:pPr>
            <w:r w:rsidRPr="00252969">
              <w:rPr>
                <w:rFonts w:ascii="Calibri" w:hAnsi="Calibri"/>
                <w:b/>
                <w:bCs/>
              </w:rPr>
              <w:t>5.3</w:t>
            </w:r>
          </w:p>
        </w:tc>
        <w:tc>
          <w:tcPr>
            <w:tcW w:w="3361" w:type="dxa"/>
            <w:shd w:val="clear" w:color="auto" w:fill="F7CAAC"/>
          </w:tcPr>
          <w:p w14:paraId="70B5CE11" w14:textId="77777777" w:rsidR="00186F4B" w:rsidRPr="00252969" w:rsidRDefault="00252969" w:rsidP="00186F4B">
            <w:pPr>
              <w:rPr>
                <w:rFonts w:ascii="Calibri" w:hAnsi="Calibri"/>
                <w:b/>
                <w:bCs/>
              </w:rPr>
            </w:pPr>
            <w:r w:rsidRPr="00252969">
              <w:rPr>
                <w:rFonts w:ascii="Calibri" w:hAnsi="Calibri"/>
                <w:b/>
                <w:bCs/>
              </w:rPr>
              <w:t>Other</w:t>
            </w:r>
          </w:p>
        </w:tc>
        <w:tc>
          <w:tcPr>
            <w:tcW w:w="1652" w:type="dxa"/>
            <w:shd w:val="clear" w:color="auto" w:fill="F7CAAC"/>
          </w:tcPr>
          <w:p w14:paraId="09AF4BC1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F7CAAC"/>
          </w:tcPr>
          <w:p w14:paraId="24F9DC0B" w14:textId="77777777" w:rsidR="00186F4B" w:rsidRPr="007A3AD4" w:rsidRDefault="00186F4B" w:rsidP="00186F4B">
            <w:pPr>
              <w:jc w:val="center"/>
              <w:rPr>
                <w:rFonts w:ascii="Calibri" w:hAnsi="Calibri"/>
              </w:rPr>
            </w:pPr>
          </w:p>
        </w:tc>
      </w:tr>
    </w:tbl>
    <w:p w14:paraId="37A8BC27" w14:textId="77777777" w:rsidR="00CC6993" w:rsidRDefault="00CC6993" w:rsidP="00ED1606">
      <w:pPr>
        <w:rPr>
          <w:rFonts w:ascii="Calibri" w:hAnsi="Calibri"/>
          <w:sz w:val="28"/>
          <w:szCs w:val="28"/>
        </w:rPr>
      </w:pPr>
    </w:p>
    <w:sectPr w:rsidR="00CC6993" w:rsidSect="00D525D4">
      <w:pgSz w:w="11906" w:h="16838"/>
      <w:pgMar w:top="719" w:right="566" w:bottom="107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658"/>
    <w:rsid w:val="000601F1"/>
    <w:rsid w:val="000F14E6"/>
    <w:rsid w:val="00120B3D"/>
    <w:rsid w:val="00125658"/>
    <w:rsid w:val="00152FE1"/>
    <w:rsid w:val="0017410E"/>
    <w:rsid w:val="00186F4B"/>
    <w:rsid w:val="001F63EC"/>
    <w:rsid w:val="00252969"/>
    <w:rsid w:val="00345EE4"/>
    <w:rsid w:val="004C1C30"/>
    <w:rsid w:val="004E59CA"/>
    <w:rsid w:val="00554284"/>
    <w:rsid w:val="00565652"/>
    <w:rsid w:val="005B04B5"/>
    <w:rsid w:val="006D5F1A"/>
    <w:rsid w:val="006F6643"/>
    <w:rsid w:val="00730AA6"/>
    <w:rsid w:val="007A3AD4"/>
    <w:rsid w:val="007F5480"/>
    <w:rsid w:val="00943F31"/>
    <w:rsid w:val="009833D9"/>
    <w:rsid w:val="00997520"/>
    <w:rsid w:val="00A105AA"/>
    <w:rsid w:val="00A304D1"/>
    <w:rsid w:val="00A734B7"/>
    <w:rsid w:val="00A764B0"/>
    <w:rsid w:val="00AC7B6E"/>
    <w:rsid w:val="00B102CA"/>
    <w:rsid w:val="00B8160F"/>
    <w:rsid w:val="00BA0C5B"/>
    <w:rsid w:val="00C909AE"/>
    <w:rsid w:val="00CC6993"/>
    <w:rsid w:val="00CF6CAE"/>
    <w:rsid w:val="00D11EBC"/>
    <w:rsid w:val="00D21E5A"/>
    <w:rsid w:val="00D37460"/>
    <w:rsid w:val="00D525D4"/>
    <w:rsid w:val="00D83D65"/>
    <w:rsid w:val="00DD1BF9"/>
    <w:rsid w:val="00DF1715"/>
    <w:rsid w:val="00ED1606"/>
    <w:rsid w:val="00F30BA1"/>
    <w:rsid w:val="00F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52E6E"/>
  <w15:chartTrackingRefBased/>
  <w15:docId w15:val="{6104BBD3-1503-4736-9F9B-98415113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</dc:creator>
  <cp:keywords/>
  <dc:description/>
  <cp:lastModifiedBy>BULLIVANT, Amy (HUMBER TEACHING NHS FOUNDATION TRUST)</cp:lastModifiedBy>
  <cp:revision>2</cp:revision>
  <cp:lastPrinted>2012-11-01T14:11:00Z</cp:lastPrinted>
  <dcterms:created xsi:type="dcterms:W3CDTF">2022-11-28T10:37:00Z</dcterms:created>
  <dcterms:modified xsi:type="dcterms:W3CDTF">2022-11-28T10:37:00Z</dcterms:modified>
</cp:coreProperties>
</file>